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D6" w:rsidRPr="001F1B51" w:rsidRDefault="009D25B4" w:rsidP="001F1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Utorok 16</w:t>
      </w:r>
      <w:r w:rsidR="001F1B51" w:rsidRPr="001F1B51">
        <w:rPr>
          <w:rFonts w:ascii="Times New Roman" w:hAnsi="Times New Roman" w:cs="Times New Roman"/>
          <w:sz w:val="24"/>
          <w:szCs w:val="24"/>
        </w:rPr>
        <w:t>. 11. 2021</w:t>
      </w:r>
      <w:r w:rsidR="001F1B51" w:rsidRPr="001F1B51">
        <w:rPr>
          <w:rFonts w:ascii="Times New Roman" w:hAnsi="Times New Roman" w:cs="Times New Roman"/>
          <w:sz w:val="24"/>
          <w:szCs w:val="24"/>
        </w:rPr>
        <w:tab/>
      </w:r>
      <w:r w:rsidR="001F1B51" w:rsidRPr="001F1B51">
        <w:rPr>
          <w:rFonts w:ascii="Times New Roman" w:hAnsi="Times New Roman" w:cs="Times New Roman"/>
          <w:sz w:val="24"/>
          <w:szCs w:val="24"/>
        </w:rPr>
        <w:tab/>
      </w:r>
      <w:r w:rsidR="001F1B51" w:rsidRPr="001F1B51">
        <w:rPr>
          <w:rFonts w:ascii="Times New Roman" w:hAnsi="Times New Roman" w:cs="Times New Roman"/>
          <w:sz w:val="24"/>
          <w:szCs w:val="24"/>
        </w:rPr>
        <w:tab/>
      </w:r>
      <w:r w:rsidR="001F1B51" w:rsidRPr="001F1B51">
        <w:rPr>
          <w:rFonts w:ascii="Times New Roman" w:hAnsi="Times New Roman" w:cs="Times New Roman"/>
          <w:sz w:val="24"/>
          <w:szCs w:val="24"/>
        </w:rPr>
        <w:tab/>
      </w:r>
      <w:r w:rsidR="001F1B51" w:rsidRPr="001F1B51">
        <w:rPr>
          <w:rFonts w:ascii="Times New Roman" w:hAnsi="Times New Roman" w:cs="Times New Roman"/>
          <w:sz w:val="24"/>
          <w:szCs w:val="24"/>
        </w:rPr>
        <w:tab/>
      </w:r>
      <w:r w:rsidR="001F1B51" w:rsidRPr="001F1B51">
        <w:rPr>
          <w:rFonts w:ascii="Times New Roman" w:hAnsi="Times New Roman" w:cs="Times New Roman"/>
          <w:sz w:val="24"/>
          <w:szCs w:val="24"/>
        </w:rPr>
        <w:tab/>
      </w:r>
      <w:r w:rsidR="001F1B51" w:rsidRPr="001F1B51">
        <w:rPr>
          <w:rFonts w:ascii="Times New Roman" w:hAnsi="Times New Roman" w:cs="Times New Roman"/>
          <w:sz w:val="24"/>
          <w:szCs w:val="24"/>
        </w:rPr>
        <w:tab/>
        <w:t>Trieda: 6. B</w:t>
      </w:r>
    </w:p>
    <w:p w:rsidR="001F1B51" w:rsidRPr="001F1B51" w:rsidRDefault="001F1B51" w:rsidP="001F1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B51">
        <w:rPr>
          <w:rFonts w:ascii="Times New Roman" w:hAnsi="Times New Roman" w:cs="Times New Roman"/>
          <w:sz w:val="24"/>
          <w:szCs w:val="24"/>
        </w:rPr>
        <w:t>Slovenský jazyk a literatúra- gramatika</w:t>
      </w:r>
    </w:p>
    <w:p w:rsidR="001F1B51" w:rsidRPr="001F1B51" w:rsidRDefault="001F1B51" w:rsidP="001F1B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B51">
        <w:rPr>
          <w:rFonts w:ascii="Times New Roman" w:hAnsi="Times New Roman" w:cs="Times New Roman"/>
          <w:b/>
          <w:sz w:val="24"/>
          <w:szCs w:val="24"/>
        </w:rPr>
        <w:t>1. Ktoré slovo nepatrí do riadka?</w:t>
      </w:r>
    </w:p>
    <w:p w:rsidR="00385EE6" w:rsidRPr="00385EE6" w:rsidRDefault="001F1B51" w:rsidP="001F1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5EE6">
        <w:rPr>
          <w:rFonts w:ascii="Times New Roman" w:hAnsi="Times New Roman" w:cs="Times New Roman"/>
          <w:sz w:val="28"/>
          <w:szCs w:val="28"/>
        </w:rPr>
        <w:t>byť, bydlisko, do</w:t>
      </w:r>
      <w:r w:rsidR="00385EE6" w:rsidRPr="00385EE6">
        <w:rPr>
          <w:rFonts w:ascii="Times New Roman" w:hAnsi="Times New Roman" w:cs="Times New Roman"/>
          <w:sz w:val="28"/>
          <w:szCs w:val="28"/>
        </w:rPr>
        <w:t xml:space="preserve">bytok, biť, </w:t>
      </w:r>
      <w:r w:rsidR="00385EE6" w:rsidRPr="00385EE6">
        <w:rPr>
          <w:rFonts w:ascii="Times New Roman" w:hAnsi="Times New Roman" w:cs="Times New Roman"/>
          <w:sz w:val="28"/>
          <w:szCs w:val="28"/>
        </w:rPr>
        <w:tab/>
      </w:r>
    </w:p>
    <w:p w:rsidR="001F1B51" w:rsidRPr="00385EE6" w:rsidRDefault="00385EE6" w:rsidP="001F1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5EE6">
        <w:rPr>
          <w:rFonts w:ascii="Times New Roman" w:hAnsi="Times New Roman" w:cs="Times New Roman"/>
          <w:sz w:val="28"/>
          <w:szCs w:val="28"/>
        </w:rPr>
        <w:t xml:space="preserve">Do riadka nepatrí </w:t>
      </w:r>
      <w:r w:rsidR="001F1B51" w:rsidRPr="00385EE6">
        <w:rPr>
          <w:rFonts w:ascii="Times New Roman" w:hAnsi="Times New Roman" w:cs="Times New Roman"/>
          <w:sz w:val="28"/>
          <w:szCs w:val="28"/>
        </w:rPr>
        <w:t>slovo____________________.</w:t>
      </w:r>
    </w:p>
    <w:p w:rsidR="00385EE6" w:rsidRPr="00385EE6" w:rsidRDefault="001F1B51" w:rsidP="001F1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5EE6">
        <w:rPr>
          <w:rFonts w:ascii="Times New Roman" w:hAnsi="Times New Roman" w:cs="Times New Roman"/>
          <w:sz w:val="28"/>
          <w:szCs w:val="28"/>
        </w:rPr>
        <w:t>obyčaj,</w:t>
      </w:r>
      <w:r w:rsidR="00385EE6" w:rsidRPr="00385EE6">
        <w:rPr>
          <w:rFonts w:ascii="Times New Roman" w:hAnsi="Times New Roman" w:cs="Times New Roman"/>
          <w:sz w:val="28"/>
          <w:szCs w:val="28"/>
        </w:rPr>
        <w:t xml:space="preserve"> obydlie, kabinet, dobyť,</w:t>
      </w:r>
    </w:p>
    <w:p w:rsidR="001F1B51" w:rsidRPr="00385EE6" w:rsidRDefault="00385EE6" w:rsidP="001F1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5EE6">
        <w:rPr>
          <w:rFonts w:ascii="Times New Roman" w:hAnsi="Times New Roman" w:cs="Times New Roman"/>
          <w:sz w:val="28"/>
          <w:szCs w:val="28"/>
        </w:rPr>
        <w:t xml:space="preserve"> Do riadka nepatrí </w:t>
      </w:r>
      <w:r w:rsidR="001F1B51" w:rsidRPr="00385EE6">
        <w:rPr>
          <w:rFonts w:ascii="Times New Roman" w:hAnsi="Times New Roman" w:cs="Times New Roman"/>
          <w:sz w:val="28"/>
          <w:szCs w:val="28"/>
        </w:rPr>
        <w:t>slovo____________________.</w:t>
      </w:r>
    </w:p>
    <w:p w:rsidR="001F1B51" w:rsidRDefault="001F1B51" w:rsidP="001F1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1B51" w:rsidRPr="001F1B51" w:rsidRDefault="001F1B51" w:rsidP="001F1B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B51">
        <w:rPr>
          <w:rFonts w:ascii="Times New Roman" w:hAnsi="Times New Roman" w:cs="Times New Roman"/>
          <w:b/>
          <w:sz w:val="24"/>
          <w:szCs w:val="24"/>
        </w:rPr>
        <w:t xml:space="preserve">2. Z textu vyhľadaj a vypíš vybrané slová a príbuzné slová po b. </w:t>
      </w:r>
    </w:p>
    <w:p w:rsidR="001F1B51" w:rsidRPr="00385EE6" w:rsidRDefault="001F1B51" w:rsidP="001F1B51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85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Na lúkach sa pasie dobytok. Bylinožravá kobyla býva v obyčajnom príbytku. Jej bydlo rozbil býk. Babička má v našom byte osobitnú izbu. Obľúbila si bylinkové čaje. Vôbec nebýva unavená. </w:t>
      </w:r>
      <w:r w:rsidRPr="00385EE6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Z obilia melú múku. Bylinkárka stratila gombík. Bystrík zabudol násobilku. Zvony bijú na poplach. Neobyčajná bylina je liečivá. Prestaň sa biť! Gabika chce byť zdravá.</w:t>
      </w:r>
      <w:r w:rsidRPr="00385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85EE6" w:rsidRPr="001F1B51" w:rsidRDefault="00385EE6" w:rsidP="00385EE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1B51" w:rsidRDefault="00385EE6" w:rsidP="00385E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5EE6">
        <w:rPr>
          <w:rFonts w:ascii="Times New Roman" w:hAnsi="Times New Roman" w:cs="Times New Roman"/>
          <w:b/>
          <w:sz w:val="24"/>
          <w:szCs w:val="24"/>
        </w:rPr>
        <w:t>3. Napíš a doplň i/í alebo y/ý.</w:t>
      </w:r>
    </w:p>
    <w:p w:rsidR="00385EE6" w:rsidRDefault="00385EE6" w:rsidP="00385EE6">
      <w:pPr>
        <w:spacing w:line="480" w:lineRule="auto"/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385EE6">
        <w:rPr>
          <w:rFonts w:ascii="Times New Roman" w:hAnsi="Times New Roman" w:cs="Times New Roman"/>
          <w:sz w:val="28"/>
          <w:szCs w:val="28"/>
        </w:rPr>
        <w:t xml:space="preserve">Chcem </w:t>
      </w:r>
      <w:proofErr w:type="spellStart"/>
      <w:r w:rsidRPr="00385EE6">
        <w:rPr>
          <w:rFonts w:ascii="Times New Roman" w:hAnsi="Times New Roman" w:cs="Times New Roman"/>
          <w:sz w:val="28"/>
          <w:szCs w:val="28"/>
        </w:rPr>
        <w:t>b___ť</w:t>
      </w:r>
      <w:proofErr w:type="spellEnd"/>
      <w:r w:rsidRPr="00385EE6">
        <w:rPr>
          <w:rFonts w:ascii="Times New Roman" w:hAnsi="Times New Roman" w:cs="Times New Roman"/>
          <w:sz w:val="28"/>
          <w:szCs w:val="28"/>
        </w:rPr>
        <w:t xml:space="preserve"> stolárom. On sa chce so mnou </w:t>
      </w:r>
      <w:proofErr w:type="spellStart"/>
      <w:r w:rsidRPr="00385EE6">
        <w:rPr>
          <w:rFonts w:ascii="Times New Roman" w:hAnsi="Times New Roman" w:cs="Times New Roman"/>
          <w:sz w:val="28"/>
          <w:szCs w:val="28"/>
        </w:rPr>
        <w:t>b__ť</w:t>
      </w:r>
      <w:proofErr w:type="spellEnd"/>
      <w:r w:rsidRPr="00385EE6">
        <w:rPr>
          <w:rFonts w:ascii="Times New Roman" w:hAnsi="Times New Roman" w:cs="Times New Roman"/>
          <w:sz w:val="28"/>
          <w:szCs w:val="28"/>
        </w:rPr>
        <w:t xml:space="preserve">. Musíš </w:t>
      </w:r>
      <w:proofErr w:type="spellStart"/>
      <w:r w:rsidRPr="00385EE6">
        <w:rPr>
          <w:rFonts w:ascii="Times New Roman" w:hAnsi="Times New Roman" w:cs="Times New Roman"/>
          <w:sz w:val="28"/>
          <w:szCs w:val="28"/>
        </w:rPr>
        <w:t>b__ť</w:t>
      </w:r>
      <w:proofErr w:type="spellEnd"/>
      <w:r w:rsidRPr="00385EE6">
        <w:rPr>
          <w:rFonts w:ascii="Times New Roman" w:hAnsi="Times New Roman" w:cs="Times New Roman"/>
          <w:sz w:val="28"/>
          <w:szCs w:val="28"/>
        </w:rPr>
        <w:t xml:space="preserve"> poslušný. </w:t>
      </w:r>
      <w:r w:rsidRPr="00385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Na lúkach sa pasie </w:t>
      </w:r>
      <w:proofErr w:type="spellStart"/>
      <w:r w:rsidRPr="00385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dob_tok</w:t>
      </w:r>
      <w:proofErr w:type="spellEnd"/>
      <w:r w:rsidRPr="00385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385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B_linožravá</w:t>
      </w:r>
      <w:proofErr w:type="spellEnd"/>
      <w:r w:rsidRPr="00385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85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kob_la</w:t>
      </w:r>
      <w:proofErr w:type="spellEnd"/>
      <w:r w:rsidRPr="00385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85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b_va</w:t>
      </w:r>
      <w:proofErr w:type="spellEnd"/>
      <w:r w:rsidRPr="00385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v </w:t>
      </w:r>
      <w:proofErr w:type="spellStart"/>
      <w:r w:rsidRPr="00385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ob_čajnom</w:t>
      </w:r>
      <w:proofErr w:type="spellEnd"/>
      <w:r w:rsidRPr="00385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85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príb_tku</w:t>
      </w:r>
      <w:proofErr w:type="spellEnd"/>
      <w:r w:rsidRPr="00385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Jej </w:t>
      </w:r>
      <w:proofErr w:type="spellStart"/>
      <w:r w:rsidRPr="00385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b_dlo</w:t>
      </w:r>
      <w:proofErr w:type="spellEnd"/>
      <w:r w:rsidRPr="00385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85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rozb_l</w:t>
      </w:r>
      <w:proofErr w:type="spellEnd"/>
      <w:r w:rsidRPr="00385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85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b_k</w:t>
      </w:r>
      <w:proofErr w:type="spellEnd"/>
      <w:r w:rsidRPr="00385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385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Bab_čka</w:t>
      </w:r>
      <w:proofErr w:type="spellEnd"/>
      <w:r w:rsidRPr="00385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má v našom </w:t>
      </w:r>
      <w:proofErr w:type="spellStart"/>
      <w:r w:rsidRPr="00385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b_te</w:t>
      </w:r>
      <w:proofErr w:type="spellEnd"/>
      <w:r w:rsidRPr="00385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85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osob_tnú</w:t>
      </w:r>
      <w:proofErr w:type="spellEnd"/>
      <w:r w:rsidRPr="00385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izbu. </w:t>
      </w:r>
      <w:proofErr w:type="spellStart"/>
      <w:r w:rsidRPr="00385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Obľúb_la</w:t>
      </w:r>
      <w:proofErr w:type="spellEnd"/>
      <w:r w:rsidRPr="00385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si </w:t>
      </w:r>
      <w:proofErr w:type="spellStart"/>
      <w:r w:rsidRPr="00385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b_linkové</w:t>
      </w:r>
      <w:proofErr w:type="spellEnd"/>
      <w:r w:rsidRPr="00385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čaje. Vôbec </w:t>
      </w:r>
      <w:proofErr w:type="spellStart"/>
      <w:r w:rsidRPr="00385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neb_va</w:t>
      </w:r>
      <w:proofErr w:type="spellEnd"/>
      <w:r w:rsidRPr="00385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unavená.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85EE6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Katka je </w:t>
      </w:r>
      <w:proofErr w:type="spellStart"/>
      <w:r w:rsidRPr="00385EE6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b_stré</w:t>
      </w:r>
      <w:proofErr w:type="spellEnd"/>
      <w:r w:rsidRPr="00385EE6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dievča. Číta knihu o </w:t>
      </w:r>
      <w:proofErr w:type="spellStart"/>
      <w:r w:rsidRPr="00385EE6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b_linách</w:t>
      </w:r>
      <w:proofErr w:type="spellEnd"/>
      <w:r w:rsidRPr="00385EE6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. </w:t>
      </w:r>
    </w:p>
    <w:p w:rsidR="00385EE6" w:rsidRDefault="00385EE6" w:rsidP="00385EE6">
      <w:pPr>
        <w:spacing w:line="480" w:lineRule="auto"/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</w:p>
    <w:p w:rsidR="00385EE6" w:rsidRDefault="00385EE6" w:rsidP="002A520B">
      <w:pPr>
        <w:spacing w:line="240" w:lineRule="auto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385EE6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lastRenderedPageBreak/>
        <w:t>Matematika</w:t>
      </w:r>
    </w:p>
    <w:p w:rsidR="002A520B" w:rsidRPr="002A520B" w:rsidRDefault="002A520B" w:rsidP="002A520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A520B">
        <w:rPr>
          <w:rFonts w:ascii="Times New Roman" w:eastAsia="Calibri" w:hAnsi="Times New Roman" w:cs="Times New Roman"/>
          <w:b/>
          <w:sz w:val="24"/>
          <w:szCs w:val="24"/>
        </w:rPr>
        <w:t>Vypočítaj príklad a písmeno zapíš do tabuľky s výsledkom.</w:t>
      </w:r>
    </w:p>
    <w:tbl>
      <w:tblPr>
        <w:tblW w:w="90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23"/>
        <w:gridCol w:w="305"/>
        <w:gridCol w:w="523"/>
        <w:gridCol w:w="306"/>
        <w:gridCol w:w="524"/>
        <w:gridCol w:w="524"/>
        <w:gridCol w:w="146"/>
        <w:gridCol w:w="525"/>
        <w:gridCol w:w="525"/>
        <w:gridCol w:w="1344"/>
        <w:gridCol w:w="523"/>
        <w:gridCol w:w="269"/>
        <w:gridCol w:w="523"/>
        <w:gridCol w:w="292"/>
        <w:gridCol w:w="524"/>
        <w:gridCol w:w="524"/>
        <w:gridCol w:w="146"/>
        <w:gridCol w:w="525"/>
        <w:gridCol w:w="525"/>
      </w:tblGrid>
      <w:tr w:rsidR="002A520B" w:rsidRPr="001834C6" w:rsidTr="00064675">
        <w:trPr>
          <w:trHeight w:val="288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A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ind w:left="-3971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B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</w:tr>
      <w:tr w:rsidR="002A520B" w:rsidRPr="001834C6" w:rsidTr="00064675">
        <w:trPr>
          <w:trHeight w:val="34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10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70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p</w:t>
            </w:r>
          </w:p>
        </w:tc>
        <w:tc>
          <w:tcPr>
            <w:tcW w:w="525" w:type="dxa"/>
            <w:tcBorders>
              <w:top w:val="single" w:sz="8" w:space="0" w:color="800000"/>
              <w:left w:val="nil"/>
              <w:bottom w:val="single" w:sz="8" w:space="0" w:color="800000"/>
              <w:right w:val="single" w:sz="8" w:space="0" w:color="8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ind w:left="-3971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$#REF!.$B$2/10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54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: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é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single" w:sz="8" w:space="0" w:color="CC6633"/>
              <w:left w:val="single" w:sz="8" w:space="0" w:color="CC6633"/>
              <w:bottom w:val="single" w:sz="8" w:space="0" w:color="CC6633"/>
              <w:right w:val="single" w:sz="8" w:space="0" w:color="CC6633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l</w:t>
            </w:r>
          </w:p>
        </w:tc>
        <w:tc>
          <w:tcPr>
            <w:tcW w:w="525" w:type="dxa"/>
            <w:tcBorders>
              <w:top w:val="single" w:sz="8" w:space="0" w:color="CC6633"/>
              <w:left w:val="nil"/>
              <w:bottom w:val="single" w:sz="8" w:space="0" w:color="CC6633"/>
              <w:right w:val="single" w:sz="8" w:space="0" w:color="CC6633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1</w:t>
            </w:r>
          </w:p>
        </w:tc>
      </w:tr>
      <w:tr w:rsidR="002A520B" w:rsidRPr="001834C6" w:rsidTr="00064675">
        <w:trPr>
          <w:trHeight w:val="34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: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e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800000"/>
              <w:right w:val="single" w:sz="8" w:space="0" w:color="8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ind w:left="-3971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#####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54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CC6633"/>
              <w:bottom w:val="single" w:sz="8" w:space="0" w:color="CC6633"/>
              <w:right w:val="single" w:sz="8" w:space="0" w:color="CC6633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e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CC6633"/>
              <w:right w:val="single" w:sz="8" w:space="0" w:color="CC6633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4</w:t>
            </w:r>
          </w:p>
        </w:tc>
      </w:tr>
      <w:tr w:rsidR="002A520B" w:rsidRPr="001834C6" w:rsidTr="00064675">
        <w:trPr>
          <w:trHeight w:val="34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9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45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k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800000"/>
              <w:right w:val="single" w:sz="8" w:space="0" w:color="8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ind w:left="-3971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#####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48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ž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CC6633"/>
              <w:bottom w:val="single" w:sz="8" w:space="0" w:color="CC6633"/>
              <w:right w:val="single" w:sz="8" w:space="0" w:color="CC6633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CC6633"/>
              <w:right w:val="single" w:sz="8" w:space="0" w:color="CC6633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5</w:t>
            </w:r>
          </w:p>
        </w:tc>
      </w:tr>
      <w:tr w:rsidR="002A520B" w:rsidRPr="001834C6" w:rsidTr="00064675">
        <w:trPr>
          <w:trHeight w:val="34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: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800000"/>
              <w:right w:val="single" w:sz="8" w:space="0" w:color="8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ind w:left="-3971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#####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28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: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CC6633"/>
              <w:bottom w:val="single" w:sz="8" w:space="0" w:color="CC6633"/>
              <w:right w:val="single" w:sz="8" w:space="0" w:color="CC6633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CC6633"/>
              <w:right w:val="single" w:sz="8" w:space="0" w:color="CC6633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7</w:t>
            </w:r>
          </w:p>
        </w:tc>
      </w:tr>
      <w:tr w:rsidR="002A520B" w:rsidRPr="001834C6" w:rsidTr="00064675">
        <w:trPr>
          <w:trHeight w:val="34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: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é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é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800000"/>
              <w:right w:val="single" w:sz="8" w:space="0" w:color="8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ind w:left="-3971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#####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12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: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CC6633"/>
              <w:bottom w:val="single" w:sz="8" w:space="0" w:color="CC6633"/>
              <w:right w:val="single" w:sz="8" w:space="0" w:color="CC6633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é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CC6633"/>
              <w:right w:val="single" w:sz="8" w:space="0" w:color="CC6633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9</w:t>
            </w:r>
          </w:p>
        </w:tc>
      </w:tr>
      <w:tr w:rsidR="002A520B" w:rsidRPr="001834C6" w:rsidTr="00064675">
        <w:trPr>
          <w:trHeight w:val="34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: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p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k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800000"/>
              <w:right w:val="single" w:sz="8" w:space="0" w:color="8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16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ind w:left="-3971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#####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: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CC6633"/>
              <w:bottom w:val="single" w:sz="8" w:space="0" w:color="CC6633"/>
              <w:right w:val="single" w:sz="8" w:space="0" w:color="CC6633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CC6633"/>
              <w:right w:val="single" w:sz="8" w:space="0" w:color="CC6633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18</w:t>
            </w:r>
          </w:p>
        </w:tc>
      </w:tr>
      <w:tr w:rsidR="002A520B" w:rsidRPr="001834C6" w:rsidTr="00064675">
        <w:trPr>
          <w:trHeight w:val="34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28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v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v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800000"/>
              <w:right w:val="single" w:sz="8" w:space="0" w:color="8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28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ind w:left="-3971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#####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10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30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CC6633"/>
              <w:bottom w:val="single" w:sz="8" w:space="0" w:color="CC6633"/>
              <w:right w:val="single" w:sz="8" w:space="0" w:color="CC6633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CC6633"/>
              <w:right w:val="single" w:sz="8" w:space="0" w:color="CC6633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30</w:t>
            </w:r>
          </w:p>
        </w:tc>
      </w:tr>
      <w:tr w:rsidR="002A520B" w:rsidRPr="001834C6" w:rsidTr="00064675">
        <w:trPr>
          <w:trHeight w:val="34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54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e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800000"/>
              <w:right w:val="single" w:sz="8" w:space="0" w:color="8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45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ind w:left="-3971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#####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72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CC6633"/>
              <w:bottom w:val="single" w:sz="8" w:space="0" w:color="CC6633"/>
              <w:right w:val="single" w:sz="8" w:space="0" w:color="CC6633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ž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CC6633"/>
              <w:right w:val="single" w:sz="8" w:space="0" w:color="CC6633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48</w:t>
            </w:r>
          </w:p>
        </w:tc>
      </w:tr>
      <w:tr w:rsidR="002A520B" w:rsidRPr="001834C6" w:rsidTr="00064675">
        <w:trPr>
          <w:trHeight w:val="34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16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800000"/>
              <w:right w:val="single" w:sz="8" w:space="0" w:color="8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54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ind w:left="-397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CC6633"/>
              <w:bottom w:val="single" w:sz="8" w:space="0" w:color="CC6633"/>
              <w:right w:val="single" w:sz="8" w:space="0" w:color="CC6633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CC6633"/>
              <w:right w:val="single" w:sz="8" w:space="0" w:color="CC6633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54</w:t>
            </w:r>
          </w:p>
        </w:tc>
      </w:tr>
      <w:tr w:rsidR="002A520B" w:rsidRPr="001834C6" w:rsidTr="00064675">
        <w:trPr>
          <w:trHeight w:val="34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48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: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y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800000"/>
              <w:right w:val="single" w:sz="8" w:space="0" w:color="8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70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ind w:left="-3971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$#REF!.$B$2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40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: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CC6633"/>
              <w:bottom w:val="single" w:sz="8" w:space="0" w:color="CC6633"/>
              <w:right w:val="single" w:sz="8" w:space="0" w:color="CC6633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e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CC6633"/>
              <w:right w:val="single" w:sz="8" w:space="0" w:color="CC6633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72</w:t>
            </w:r>
          </w:p>
        </w:tc>
      </w:tr>
      <w:tr w:rsidR="002A520B" w:rsidRPr="001834C6" w:rsidTr="00064675">
        <w:trPr>
          <w:trHeight w:val="34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ind w:left="-3971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</w:p>
        </w:tc>
      </w:tr>
      <w:tr w:rsidR="002A520B" w:rsidRPr="001834C6" w:rsidTr="00064675">
        <w:trPr>
          <w:trHeight w:val="288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C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ind w:left="-3971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D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</w:tr>
      <w:tr w:rsidR="002A520B" w:rsidRPr="001834C6" w:rsidTr="00064675">
        <w:trPr>
          <w:trHeight w:val="34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18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: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single" w:sz="8" w:space="0" w:color="006B6B"/>
              <w:left w:val="single" w:sz="8" w:space="0" w:color="006B6B"/>
              <w:bottom w:val="single" w:sz="8" w:space="0" w:color="006B6B"/>
              <w:right w:val="single" w:sz="8" w:space="0" w:color="006B6B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ľ</w:t>
            </w:r>
          </w:p>
        </w:tc>
        <w:tc>
          <w:tcPr>
            <w:tcW w:w="525" w:type="dxa"/>
            <w:tcBorders>
              <w:top w:val="single" w:sz="8" w:space="0" w:color="006B6B"/>
              <w:left w:val="nil"/>
              <w:bottom w:val="single" w:sz="8" w:space="0" w:color="006B6B"/>
              <w:right w:val="single" w:sz="8" w:space="0" w:color="006B6B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ind w:left="-3971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$#REF!.$B$2/10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28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: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single" w:sz="8" w:space="0" w:color="2300DC"/>
              <w:left w:val="single" w:sz="8" w:space="0" w:color="2300DC"/>
              <w:bottom w:val="single" w:sz="8" w:space="0" w:color="2300DC"/>
              <w:right w:val="single" w:sz="8" w:space="0" w:color="2300DC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h</w:t>
            </w:r>
          </w:p>
        </w:tc>
        <w:tc>
          <w:tcPr>
            <w:tcW w:w="525" w:type="dxa"/>
            <w:tcBorders>
              <w:top w:val="single" w:sz="8" w:space="0" w:color="2300DC"/>
              <w:left w:val="nil"/>
              <w:bottom w:val="single" w:sz="8" w:space="0" w:color="2300DC"/>
              <w:right w:val="single" w:sz="8" w:space="0" w:color="2300DC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2</w:t>
            </w:r>
          </w:p>
        </w:tc>
      </w:tr>
      <w:tr w:rsidR="002A520B" w:rsidRPr="001834C6" w:rsidTr="00064675">
        <w:trPr>
          <w:trHeight w:val="34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56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006B6B"/>
              <w:bottom w:val="single" w:sz="8" w:space="0" w:color="006B6B"/>
              <w:right w:val="single" w:sz="8" w:space="0" w:color="006B6B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6B6B"/>
              <w:right w:val="single" w:sz="8" w:space="0" w:color="006B6B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ind w:left="-3971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#####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42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: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2300DC"/>
              <w:bottom w:val="single" w:sz="8" w:space="0" w:color="2300DC"/>
              <w:right w:val="single" w:sz="8" w:space="0" w:color="2300DC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u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2300DC"/>
              <w:right w:val="single" w:sz="8" w:space="0" w:color="2300DC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4</w:t>
            </w:r>
          </w:p>
        </w:tc>
      </w:tr>
      <w:tr w:rsidR="002A520B" w:rsidRPr="001834C6" w:rsidTr="00064675">
        <w:trPr>
          <w:trHeight w:val="34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20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v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006B6B"/>
              <w:bottom w:val="single" w:sz="8" w:space="0" w:color="006B6B"/>
              <w:right w:val="single" w:sz="8" w:space="0" w:color="006B6B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h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6B6B"/>
              <w:right w:val="single" w:sz="8" w:space="0" w:color="006B6B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ind w:left="-3971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#####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56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2300DC"/>
              <w:bottom w:val="single" w:sz="8" w:space="0" w:color="2300DC"/>
              <w:right w:val="single" w:sz="8" w:space="0" w:color="2300DC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2300DC"/>
              <w:right w:val="single" w:sz="8" w:space="0" w:color="2300DC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6</w:t>
            </w:r>
          </w:p>
        </w:tc>
      </w:tr>
      <w:tr w:rsidR="002A520B" w:rsidRPr="001834C6" w:rsidTr="00064675">
        <w:trPr>
          <w:trHeight w:val="34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9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72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006B6B"/>
              <w:bottom w:val="single" w:sz="8" w:space="0" w:color="006B6B"/>
              <w:right w:val="single" w:sz="8" w:space="0" w:color="006B6B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k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6B6B"/>
              <w:right w:val="single" w:sz="8" w:space="0" w:color="006B6B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ind w:left="-3971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#####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16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v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2300DC"/>
              <w:bottom w:val="single" w:sz="8" w:space="0" w:color="2300DC"/>
              <w:right w:val="single" w:sz="8" w:space="0" w:color="2300DC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2300DC"/>
              <w:right w:val="single" w:sz="8" w:space="0" w:color="2300DC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7</w:t>
            </w:r>
          </w:p>
        </w:tc>
      </w:tr>
      <w:tr w:rsidR="002A520B" w:rsidRPr="001834C6" w:rsidTr="00064675">
        <w:trPr>
          <w:trHeight w:val="34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12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: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006B6B"/>
              <w:bottom w:val="single" w:sz="8" w:space="0" w:color="006B6B"/>
              <w:right w:val="single" w:sz="8" w:space="0" w:color="006B6B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ý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6B6B"/>
              <w:right w:val="single" w:sz="8" w:space="0" w:color="006B6B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ind w:left="-3971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#####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24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: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2300DC"/>
              <w:bottom w:val="single" w:sz="8" w:space="0" w:color="2300DC"/>
              <w:right w:val="single" w:sz="8" w:space="0" w:color="2300DC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é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2300DC"/>
              <w:right w:val="single" w:sz="8" w:space="0" w:color="2300DC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9</w:t>
            </w:r>
          </w:p>
        </w:tc>
      </w:tr>
      <w:tr w:rsidR="002A520B" w:rsidRPr="001834C6" w:rsidTr="00064675">
        <w:trPr>
          <w:trHeight w:val="34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9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45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006B6B"/>
              <w:bottom w:val="single" w:sz="8" w:space="0" w:color="006B6B"/>
              <w:right w:val="single" w:sz="8" w:space="0" w:color="006B6B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v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6B6B"/>
              <w:right w:val="single" w:sz="8" w:space="0" w:color="006B6B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20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ind w:left="-3971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#####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10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90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2300DC"/>
              <w:bottom w:val="single" w:sz="8" w:space="0" w:color="2300DC"/>
              <w:right w:val="single" w:sz="8" w:space="0" w:color="2300DC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v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2300DC"/>
              <w:right w:val="single" w:sz="8" w:space="0" w:color="2300DC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16</w:t>
            </w:r>
          </w:p>
        </w:tc>
      </w:tr>
      <w:tr w:rsidR="002A520B" w:rsidRPr="001834C6" w:rsidTr="00064675">
        <w:trPr>
          <w:trHeight w:val="34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49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: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006B6B"/>
              <w:bottom w:val="single" w:sz="8" w:space="0" w:color="006B6B"/>
              <w:right w:val="single" w:sz="8" w:space="0" w:color="006B6B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á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6B6B"/>
              <w:right w:val="single" w:sz="8" w:space="0" w:color="006B6B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30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ind w:left="-3971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#####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32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2300DC"/>
              <w:bottom w:val="single" w:sz="8" w:space="0" w:color="2300DC"/>
              <w:right w:val="single" w:sz="8" w:space="0" w:color="2300DC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l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2300DC"/>
              <w:right w:val="single" w:sz="8" w:space="0" w:color="2300DC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32</w:t>
            </w:r>
          </w:p>
        </w:tc>
      </w:tr>
      <w:tr w:rsidR="002A520B" w:rsidRPr="001834C6" w:rsidTr="00064675">
        <w:trPr>
          <w:trHeight w:val="34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45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: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006B6B"/>
              <w:bottom w:val="single" w:sz="8" w:space="0" w:color="006B6B"/>
              <w:right w:val="single" w:sz="8" w:space="0" w:color="006B6B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6B6B"/>
              <w:right w:val="single" w:sz="8" w:space="0" w:color="006B6B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45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ind w:left="-3971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#####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18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: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é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2300DC"/>
              <w:bottom w:val="single" w:sz="8" w:space="0" w:color="2300DC"/>
              <w:right w:val="single" w:sz="8" w:space="0" w:color="2300DC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2300DC"/>
              <w:right w:val="single" w:sz="8" w:space="0" w:color="2300DC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49</w:t>
            </w:r>
          </w:p>
        </w:tc>
      </w:tr>
      <w:tr w:rsidR="002A520B" w:rsidRPr="001834C6" w:rsidTr="00064675">
        <w:trPr>
          <w:trHeight w:val="34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14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: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ľ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006B6B"/>
              <w:bottom w:val="single" w:sz="8" w:space="0" w:color="006B6B"/>
              <w:right w:val="single" w:sz="8" w:space="0" w:color="006B6B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6B6B"/>
              <w:right w:val="single" w:sz="8" w:space="0" w:color="006B6B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56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ind w:left="-3971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#####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18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: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2300DC"/>
              <w:bottom w:val="single" w:sz="8" w:space="0" w:color="2300DC"/>
              <w:right w:val="single" w:sz="8" w:space="0" w:color="2300DC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2300DC"/>
              <w:right w:val="single" w:sz="8" w:space="0" w:color="2300DC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56</w:t>
            </w:r>
          </w:p>
        </w:tc>
      </w:tr>
      <w:tr w:rsidR="002A520B" w:rsidRPr="001834C6" w:rsidTr="00064675">
        <w:trPr>
          <w:trHeight w:val="34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10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30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á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006B6B"/>
              <w:bottom w:val="single" w:sz="8" w:space="0" w:color="006B6B"/>
              <w:right w:val="single" w:sz="8" w:space="0" w:color="006B6B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k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6B6B"/>
              <w:right w:val="single" w:sz="8" w:space="0" w:color="006B6B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72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ind w:left="-3971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$#REF!.$B$2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49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2300DC"/>
              <w:bottom w:val="single" w:sz="8" w:space="0" w:color="2300DC"/>
              <w:right w:val="single" w:sz="8" w:space="0" w:color="2300DC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y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2300DC"/>
              <w:right w:val="single" w:sz="8" w:space="0" w:color="2300DC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90</w:t>
            </w:r>
          </w:p>
        </w:tc>
      </w:tr>
      <w:tr w:rsidR="002A520B" w:rsidRPr="001834C6" w:rsidTr="00064675">
        <w:trPr>
          <w:trHeight w:val="34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ind w:left="-3971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A520B" w:rsidRPr="001834C6" w:rsidTr="00064675">
        <w:trPr>
          <w:trHeight w:val="288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E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ind w:left="-3971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F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</w:tr>
      <w:tr w:rsidR="002A520B" w:rsidRPr="001834C6" w:rsidTr="00064675">
        <w:trPr>
          <w:trHeight w:val="34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á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single" w:sz="8" w:space="0" w:color="804C19"/>
              <w:left w:val="single" w:sz="8" w:space="0" w:color="804C19"/>
              <w:bottom w:val="single" w:sz="8" w:space="0" w:color="804C19"/>
              <w:right w:val="single" w:sz="8" w:space="0" w:color="804C19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k</w:t>
            </w:r>
          </w:p>
        </w:tc>
        <w:tc>
          <w:tcPr>
            <w:tcW w:w="525" w:type="dxa"/>
            <w:tcBorders>
              <w:top w:val="single" w:sz="8" w:space="0" w:color="804C19"/>
              <w:left w:val="nil"/>
              <w:bottom w:val="single" w:sz="8" w:space="0" w:color="804C19"/>
              <w:right w:val="single" w:sz="8" w:space="0" w:color="804C19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ind w:left="-3971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$#REF!.$B$2/10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10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80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single" w:sz="8" w:space="0" w:color="00AE00"/>
              <w:left w:val="single" w:sz="8" w:space="0" w:color="00AE00"/>
              <w:bottom w:val="single" w:sz="8" w:space="0" w:color="00AE00"/>
              <w:right w:val="single" w:sz="8" w:space="0" w:color="00AE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m</w:t>
            </w:r>
          </w:p>
        </w:tc>
        <w:tc>
          <w:tcPr>
            <w:tcW w:w="525" w:type="dxa"/>
            <w:tcBorders>
              <w:top w:val="single" w:sz="8" w:space="0" w:color="00AE00"/>
              <w:left w:val="nil"/>
              <w:bottom w:val="single" w:sz="8" w:space="0" w:color="00AE00"/>
              <w:right w:val="single" w:sz="8" w:space="0" w:color="00AE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1</w:t>
            </w:r>
          </w:p>
        </w:tc>
      </w:tr>
      <w:tr w:rsidR="002A520B" w:rsidRPr="001834C6" w:rsidTr="00064675">
        <w:trPr>
          <w:trHeight w:val="34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36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: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š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804C19"/>
              <w:bottom w:val="single" w:sz="8" w:space="0" w:color="804C19"/>
              <w:right w:val="single" w:sz="8" w:space="0" w:color="804C19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804C19"/>
              <w:right w:val="single" w:sz="8" w:space="0" w:color="804C19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ind w:left="-3971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#####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10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60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í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00AE00"/>
              <w:bottom w:val="single" w:sz="8" w:space="0" w:color="00AE00"/>
              <w:right w:val="single" w:sz="8" w:space="0" w:color="00AE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AE00"/>
              <w:right w:val="single" w:sz="8" w:space="0" w:color="00AE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3</w:t>
            </w:r>
          </w:p>
        </w:tc>
      </w:tr>
      <w:tr w:rsidR="002A520B" w:rsidRPr="001834C6" w:rsidTr="00064675">
        <w:trPr>
          <w:trHeight w:val="34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10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50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804C19"/>
              <w:bottom w:val="single" w:sz="8" w:space="0" w:color="804C19"/>
              <w:right w:val="single" w:sz="8" w:space="0" w:color="804C19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š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804C19"/>
              <w:right w:val="single" w:sz="8" w:space="0" w:color="804C19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ind w:left="-3971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#####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20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00AE00"/>
              <w:bottom w:val="single" w:sz="8" w:space="0" w:color="00AE00"/>
              <w:right w:val="single" w:sz="8" w:space="0" w:color="00AE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l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AE00"/>
              <w:right w:val="single" w:sz="8" w:space="0" w:color="00AE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5</w:t>
            </w:r>
          </w:p>
        </w:tc>
      </w:tr>
      <w:tr w:rsidR="002A520B" w:rsidRPr="001834C6" w:rsidTr="00064675">
        <w:trPr>
          <w:trHeight w:val="34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30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804C19"/>
              <w:bottom w:val="single" w:sz="8" w:space="0" w:color="804C19"/>
              <w:right w:val="single" w:sz="8" w:space="0" w:color="804C19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804C19"/>
              <w:right w:val="single" w:sz="8" w:space="0" w:color="804C19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ind w:left="-3971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#####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32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: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00AE00"/>
              <w:bottom w:val="single" w:sz="8" w:space="0" w:color="00AE00"/>
              <w:right w:val="single" w:sz="8" w:space="0" w:color="00AE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ý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AE00"/>
              <w:right w:val="single" w:sz="8" w:space="0" w:color="00AE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8</w:t>
            </w:r>
          </w:p>
        </w:tc>
      </w:tr>
      <w:tr w:rsidR="002A520B" w:rsidRPr="001834C6" w:rsidTr="00064675">
        <w:trPr>
          <w:trHeight w:val="34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9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: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804C19"/>
              <w:bottom w:val="single" w:sz="8" w:space="0" w:color="804C19"/>
              <w:right w:val="single" w:sz="8" w:space="0" w:color="804C19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804C19"/>
              <w:right w:val="single" w:sz="8" w:space="0" w:color="804C19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ind w:left="-3971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#####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35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: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00AE00"/>
              <w:bottom w:val="single" w:sz="8" w:space="0" w:color="00AE00"/>
              <w:right w:val="single" w:sz="8" w:space="0" w:color="00AE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č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AE00"/>
              <w:right w:val="single" w:sz="8" w:space="0" w:color="00AE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9</w:t>
            </w:r>
          </w:p>
        </w:tc>
      </w:tr>
      <w:tr w:rsidR="002A520B" w:rsidRPr="001834C6" w:rsidTr="00064675">
        <w:trPr>
          <w:trHeight w:val="34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9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81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804C19"/>
              <w:bottom w:val="single" w:sz="8" w:space="0" w:color="804C19"/>
              <w:right w:val="single" w:sz="8" w:space="0" w:color="804C19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á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804C19"/>
              <w:right w:val="single" w:sz="8" w:space="0" w:color="804C19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18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ind w:left="-3971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#####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: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00AE00"/>
              <w:bottom w:val="single" w:sz="8" w:space="0" w:color="00AE00"/>
              <w:right w:val="single" w:sz="8" w:space="0" w:color="00AE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e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AE00"/>
              <w:right w:val="single" w:sz="8" w:space="0" w:color="00AE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20</w:t>
            </w:r>
          </w:p>
        </w:tc>
      </w:tr>
      <w:tr w:rsidR="002A520B" w:rsidRPr="001834C6" w:rsidTr="00064675">
        <w:trPr>
          <w:trHeight w:val="34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: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804C19"/>
              <w:bottom w:val="single" w:sz="8" w:space="0" w:color="804C19"/>
              <w:right w:val="single" w:sz="8" w:space="0" w:color="804C19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l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804C19"/>
              <w:right w:val="single" w:sz="8" w:space="0" w:color="804C19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30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ind w:left="-3971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#####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24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00AE00"/>
              <w:bottom w:val="single" w:sz="8" w:space="0" w:color="00AE00"/>
              <w:right w:val="single" w:sz="8" w:space="0" w:color="00AE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AE00"/>
              <w:right w:val="single" w:sz="8" w:space="0" w:color="00AE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24</w:t>
            </w:r>
          </w:p>
        </w:tc>
      </w:tr>
      <w:tr w:rsidR="002A520B" w:rsidRPr="001834C6" w:rsidTr="00064675">
        <w:trPr>
          <w:trHeight w:val="34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9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72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p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804C19"/>
              <w:bottom w:val="single" w:sz="8" w:space="0" w:color="804C19"/>
              <w:right w:val="single" w:sz="8" w:space="0" w:color="804C19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804C19"/>
              <w:right w:val="single" w:sz="8" w:space="0" w:color="804C19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50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ind w:left="-3971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#####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36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: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00AE00"/>
              <w:bottom w:val="single" w:sz="8" w:space="0" w:color="00AE00"/>
              <w:right w:val="single" w:sz="8" w:space="0" w:color="00AE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v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AE00"/>
              <w:right w:val="single" w:sz="8" w:space="0" w:color="00AE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45</w:t>
            </w:r>
          </w:p>
        </w:tc>
      </w:tr>
      <w:tr w:rsidR="002A520B" w:rsidRPr="001834C6" w:rsidTr="00064675">
        <w:trPr>
          <w:trHeight w:val="34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21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: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804C19"/>
              <w:bottom w:val="single" w:sz="8" w:space="0" w:color="804C19"/>
              <w:right w:val="single" w:sz="8" w:space="0" w:color="804C19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804C19"/>
              <w:right w:val="single" w:sz="8" w:space="0" w:color="804C19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72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ind w:left="-3971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#####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21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: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00AE00"/>
              <w:bottom w:val="single" w:sz="8" w:space="0" w:color="00AE00"/>
              <w:right w:val="single" w:sz="8" w:space="0" w:color="00AE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í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AE00"/>
              <w:right w:val="single" w:sz="8" w:space="0" w:color="00AE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60</w:t>
            </w:r>
          </w:p>
        </w:tc>
      </w:tr>
      <w:tr w:rsidR="002A520B" w:rsidRPr="001834C6" w:rsidTr="00064675">
        <w:trPr>
          <w:trHeight w:val="34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80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: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804C19"/>
              <w:bottom w:val="single" w:sz="8" w:space="0" w:color="804C19"/>
              <w:right w:val="single" w:sz="8" w:space="0" w:color="804C19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804C19"/>
              <w:right w:val="single" w:sz="8" w:space="0" w:color="804C19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81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ind w:left="-3971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$#REF!.$B$2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  <w:t>=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color w:val="FFFFFF"/>
                <w:sz w:val="26"/>
                <w:szCs w:val="26"/>
                <w:lang w:eastAsia="sk-SK"/>
              </w:rPr>
              <w:t>45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  <w:lang w:eastAsia="sk-SK"/>
              </w:rPr>
              <w:t>v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00AE00"/>
              <w:bottom w:val="single" w:sz="8" w:space="0" w:color="00AE00"/>
              <w:right w:val="single" w:sz="8" w:space="0" w:color="00AE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sk-SK"/>
              </w:rPr>
              <w:t>k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AE00"/>
              <w:right w:val="single" w:sz="8" w:space="0" w:color="00AE00"/>
            </w:tcBorders>
            <w:shd w:val="clear" w:color="auto" w:fill="auto"/>
            <w:noWrap/>
            <w:vAlign w:val="center"/>
            <w:hideMark/>
          </w:tcPr>
          <w:p w:rsidR="002A520B" w:rsidRPr="001834C6" w:rsidRDefault="002A520B" w:rsidP="00064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1834C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80</w:t>
            </w:r>
          </w:p>
        </w:tc>
      </w:tr>
    </w:tbl>
    <w:p w:rsidR="009D25B4" w:rsidRDefault="009D25B4" w:rsidP="002A520B">
      <w:pPr>
        <w:spacing w:line="480" w:lineRule="auto"/>
        <w:jc w:val="both"/>
      </w:pPr>
    </w:p>
    <w:p w:rsidR="002A520B" w:rsidRDefault="002A520B" w:rsidP="002A52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20B">
        <w:rPr>
          <w:rFonts w:ascii="Times New Roman" w:hAnsi="Times New Roman" w:cs="Times New Roman"/>
          <w:sz w:val="24"/>
          <w:szCs w:val="24"/>
        </w:rPr>
        <w:lastRenderedPageBreak/>
        <w:t>Vlastiveda</w:t>
      </w:r>
    </w:p>
    <w:p w:rsidR="002A520B" w:rsidRPr="00FE4363" w:rsidRDefault="002A520B" w:rsidP="00FE43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363">
        <w:rPr>
          <w:rFonts w:ascii="Times New Roman" w:hAnsi="Times New Roman" w:cs="Times New Roman"/>
          <w:sz w:val="24"/>
          <w:szCs w:val="24"/>
        </w:rPr>
        <w:t xml:space="preserve">1. Zapíš všetky susedné štáty Slovenska. </w:t>
      </w:r>
    </w:p>
    <w:p w:rsidR="002A520B" w:rsidRPr="00FE4363" w:rsidRDefault="002A520B" w:rsidP="00FE43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363">
        <w:rPr>
          <w:rFonts w:ascii="Times New Roman" w:hAnsi="Times New Roman" w:cs="Times New Roman"/>
          <w:sz w:val="24"/>
          <w:szCs w:val="24"/>
        </w:rPr>
        <w:t>2. Vyznač stredné Slovensko.</w:t>
      </w:r>
    </w:p>
    <w:p w:rsidR="002A520B" w:rsidRDefault="002A520B" w:rsidP="00385EE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20B" w:rsidRDefault="002A520B" w:rsidP="00385EE6">
      <w:pPr>
        <w:spacing w:line="480" w:lineRule="auto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>
        <w:rPr>
          <w:b/>
          <w:noProof/>
          <w:sz w:val="32"/>
          <w:szCs w:val="32"/>
          <w:lang w:eastAsia="sk-SK"/>
        </w:rPr>
        <w:drawing>
          <wp:inline distT="0" distB="0" distL="0" distR="0">
            <wp:extent cx="4582795" cy="2275205"/>
            <wp:effectExtent l="19050" t="0" r="8255" b="0"/>
            <wp:docPr id="1" name="Obrázok 1" descr="slove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vensk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20B" w:rsidRDefault="002A520B" w:rsidP="00385EE6">
      <w:pPr>
        <w:spacing w:line="480" w:lineRule="auto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Doplň</w:t>
      </w:r>
      <w:r w:rsidR="00FE4363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, pomôž si pomôcku na posledne strane.</w:t>
      </w:r>
    </w:p>
    <w:p w:rsidR="002A520B" w:rsidRPr="00FE4363" w:rsidRDefault="002A520B" w:rsidP="002A520B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4363">
        <w:rPr>
          <w:rFonts w:ascii="Times New Roman" w:hAnsi="Times New Roman" w:cs="Times New Roman"/>
          <w:sz w:val="24"/>
          <w:szCs w:val="24"/>
          <w:lang w:val="sk-SK"/>
        </w:rPr>
        <w:t>Prevažnú časť stredného Slovenska tvoria ............................ .</w:t>
      </w:r>
    </w:p>
    <w:p w:rsidR="002A520B" w:rsidRPr="00FE4363" w:rsidRDefault="002A520B" w:rsidP="002A520B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2A520B" w:rsidRPr="00FE4363" w:rsidRDefault="002A520B" w:rsidP="00FE4363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4363">
        <w:rPr>
          <w:rFonts w:ascii="Times New Roman" w:hAnsi="Times New Roman" w:cs="Times New Roman"/>
          <w:sz w:val="24"/>
          <w:szCs w:val="24"/>
          <w:lang w:val="sk-SK"/>
        </w:rPr>
        <w:t>Napíš aspoň 3 z nich:</w:t>
      </w:r>
      <w:r w:rsidR="00FE436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FE4363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</w:t>
      </w:r>
    </w:p>
    <w:p w:rsidR="002A520B" w:rsidRPr="00FE4363" w:rsidRDefault="002A520B" w:rsidP="002A520B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2A520B" w:rsidRPr="00FE4363" w:rsidRDefault="002A520B" w:rsidP="002A520B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4363">
        <w:rPr>
          <w:rFonts w:ascii="Times New Roman" w:hAnsi="Times New Roman" w:cs="Times New Roman"/>
          <w:sz w:val="24"/>
          <w:szCs w:val="24"/>
          <w:lang w:val="sk-SK"/>
        </w:rPr>
        <w:t>Na juhu stredného Slovenska sa rozprestiera ................................................................. .</w:t>
      </w:r>
    </w:p>
    <w:p w:rsidR="002A520B" w:rsidRPr="00FE4363" w:rsidRDefault="002A520B" w:rsidP="002A520B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2A520B" w:rsidRPr="00FE4363" w:rsidRDefault="002A520B" w:rsidP="002A520B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4363">
        <w:rPr>
          <w:rFonts w:ascii="Times New Roman" w:hAnsi="Times New Roman" w:cs="Times New Roman"/>
          <w:sz w:val="24"/>
          <w:szCs w:val="24"/>
          <w:lang w:val="sk-SK"/>
        </w:rPr>
        <w:t>Cez stredné Slovensko pretekajú rieky (3): ..................................................................... .</w:t>
      </w:r>
    </w:p>
    <w:p w:rsidR="002A520B" w:rsidRPr="00FE4363" w:rsidRDefault="002A520B" w:rsidP="002A520B">
      <w:pPr>
        <w:pStyle w:val="Odsekzoznamu"/>
        <w:rPr>
          <w:rFonts w:ascii="Times New Roman" w:hAnsi="Times New Roman" w:cs="Times New Roman"/>
          <w:sz w:val="24"/>
          <w:szCs w:val="24"/>
          <w:lang w:val="sk-SK"/>
        </w:rPr>
      </w:pPr>
    </w:p>
    <w:p w:rsidR="002A520B" w:rsidRPr="00FE4363" w:rsidRDefault="002A520B" w:rsidP="002A520B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4363">
        <w:rPr>
          <w:rFonts w:ascii="Times New Roman" w:hAnsi="Times New Roman" w:cs="Times New Roman"/>
          <w:sz w:val="24"/>
          <w:szCs w:val="24"/>
          <w:lang w:val="sk-SK"/>
        </w:rPr>
        <w:t>Cez .................................. kotlinu a mesto Žilina tečie rieka ................... .</w:t>
      </w:r>
    </w:p>
    <w:p w:rsidR="002A520B" w:rsidRPr="00FE4363" w:rsidRDefault="002A520B" w:rsidP="002A520B">
      <w:pPr>
        <w:pStyle w:val="Odsekzoznamu"/>
        <w:rPr>
          <w:rFonts w:ascii="Times New Roman" w:hAnsi="Times New Roman" w:cs="Times New Roman"/>
          <w:sz w:val="24"/>
          <w:szCs w:val="24"/>
          <w:lang w:val="sk-SK"/>
        </w:rPr>
      </w:pPr>
    </w:p>
    <w:p w:rsidR="002A520B" w:rsidRDefault="002A520B" w:rsidP="00FE4363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4363">
        <w:rPr>
          <w:rFonts w:ascii="Times New Roman" w:hAnsi="Times New Roman" w:cs="Times New Roman"/>
          <w:sz w:val="24"/>
          <w:szCs w:val="24"/>
          <w:lang w:val="sk-SK"/>
        </w:rPr>
        <w:t xml:space="preserve">Kysuce sa nachádzajú na ...................... Slovenska pri hraniciach s ................. a ................ </w:t>
      </w:r>
    </w:p>
    <w:p w:rsidR="00FE4363" w:rsidRPr="00FE4363" w:rsidRDefault="00FE4363" w:rsidP="00FE4363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</w:p>
    <w:p w:rsidR="00FE4363" w:rsidRDefault="002A520B" w:rsidP="00FE4363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4363">
        <w:rPr>
          <w:rFonts w:ascii="Times New Roman" w:hAnsi="Times New Roman" w:cs="Times New Roman"/>
          <w:sz w:val="24"/>
          <w:szCs w:val="24"/>
          <w:lang w:val="sk-SK"/>
        </w:rPr>
        <w:t xml:space="preserve">Medzi pohoriami Malá Fatra a Veľká Fatra je ....................................... kotlina. Leží tam aj </w:t>
      </w:r>
    </w:p>
    <w:p w:rsidR="00FE4363" w:rsidRDefault="00FE4363" w:rsidP="00FE4363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</w:p>
    <w:p w:rsidR="002A520B" w:rsidRPr="00FE4363" w:rsidRDefault="002A520B" w:rsidP="00FE4363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FE4363">
        <w:rPr>
          <w:rFonts w:ascii="Times New Roman" w:hAnsi="Times New Roman" w:cs="Times New Roman"/>
          <w:sz w:val="24"/>
          <w:szCs w:val="24"/>
          <w:lang w:val="sk-SK"/>
        </w:rPr>
        <w:t>mesto .............................., ktoré nazývajú aj mestom Matice slovenskej.</w:t>
      </w:r>
    </w:p>
    <w:p w:rsidR="002A520B" w:rsidRPr="00FE4363" w:rsidRDefault="002A520B" w:rsidP="002A520B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FE4363" w:rsidRDefault="002A520B" w:rsidP="00FE4363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4363">
        <w:rPr>
          <w:rFonts w:ascii="Times New Roman" w:hAnsi="Times New Roman" w:cs="Times New Roman"/>
          <w:sz w:val="24"/>
          <w:szCs w:val="24"/>
          <w:lang w:val="sk-SK"/>
        </w:rPr>
        <w:t xml:space="preserve">Rieka Váh tečie cez pohoria Malá ................ a Veľká .................... .V obidvoch pohoriach </w:t>
      </w:r>
    </w:p>
    <w:p w:rsidR="00FE4363" w:rsidRDefault="00FE4363" w:rsidP="00FE4363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</w:p>
    <w:p w:rsidR="002A520B" w:rsidRPr="00FE4363" w:rsidRDefault="002A520B" w:rsidP="00FE4363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FE4363">
        <w:rPr>
          <w:rFonts w:ascii="Times New Roman" w:hAnsi="Times New Roman" w:cs="Times New Roman"/>
          <w:sz w:val="24"/>
          <w:szCs w:val="24"/>
          <w:lang w:val="sk-SK"/>
        </w:rPr>
        <w:t>sú národné ................................... .</w:t>
      </w:r>
    </w:p>
    <w:p w:rsidR="002A520B" w:rsidRPr="00FE4363" w:rsidRDefault="002A520B" w:rsidP="002A520B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2A520B" w:rsidRPr="00FE4363" w:rsidRDefault="002A520B" w:rsidP="002A520B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4363">
        <w:rPr>
          <w:rFonts w:ascii="Times New Roman" w:hAnsi="Times New Roman" w:cs="Times New Roman"/>
          <w:sz w:val="24"/>
          <w:szCs w:val="24"/>
          <w:lang w:val="sk-SK"/>
        </w:rPr>
        <w:t xml:space="preserve">Na .................... Slovenska pri hraniciach s .............................. je Orava. Preteká ňou rieka </w:t>
      </w:r>
    </w:p>
    <w:p w:rsidR="002A520B" w:rsidRPr="00FE4363" w:rsidRDefault="002A520B" w:rsidP="002A520B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2A520B" w:rsidRPr="00FE4363" w:rsidRDefault="002A520B" w:rsidP="002A520B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4363">
        <w:rPr>
          <w:rFonts w:ascii="Times New Roman" w:hAnsi="Times New Roman" w:cs="Times New Roman"/>
          <w:sz w:val="24"/>
          <w:szCs w:val="24"/>
          <w:lang w:val="sk-SK"/>
        </w:rPr>
        <w:lastRenderedPageBreak/>
        <w:t>................... .</w:t>
      </w:r>
    </w:p>
    <w:p w:rsidR="002A520B" w:rsidRPr="00FE4363" w:rsidRDefault="002A520B" w:rsidP="002A520B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2A520B" w:rsidRPr="00FE4363" w:rsidRDefault="002A520B" w:rsidP="002A520B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4363">
        <w:rPr>
          <w:rFonts w:ascii="Times New Roman" w:hAnsi="Times New Roman" w:cs="Times New Roman"/>
          <w:sz w:val="24"/>
          <w:szCs w:val="24"/>
          <w:lang w:val="sk-SK"/>
        </w:rPr>
        <w:t>Pri Námestove vybudovali ......................................................................... .</w:t>
      </w:r>
    </w:p>
    <w:p w:rsidR="002A520B" w:rsidRPr="00FE4363" w:rsidRDefault="002A520B" w:rsidP="002A520B">
      <w:pPr>
        <w:pStyle w:val="Odsekzoznamu"/>
        <w:rPr>
          <w:rFonts w:ascii="Times New Roman" w:hAnsi="Times New Roman" w:cs="Times New Roman"/>
          <w:sz w:val="24"/>
          <w:szCs w:val="24"/>
          <w:lang w:val="sk-SK"/>
        </w:rPr>
      </w:pPr>
    </w:p>
    <w:p w:rsidR="002A520B" w:rsidRPr="00FE4363" w:rsidRDefault="002A520B" w:rsidP="002A520B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4363">
        <w:rPr>
          <w:rFonts w:ascii="Times New Roman" w:hAnsi="Times New Roman" w:cs="Times New Roman"/>
          <w:sz w:val="24"/>
          <w:szCs w:val="24"/>
          <w:lang w:val="sk-SK"/>
        </w:rPr>
        <w:t xml:space="preserve">Mestá na Orave sú (4): .............................................................................................................. </w:t>
      </w:r>
    </w:p>
    <w:p w:rsidR="002A520B" w:rsidRPr="00FE4363" w:rsidRDefault="002A520B" w:rsidP="002A520B">
      <w:pPr>
        <w:pStyle w:val="Odsekzoznamu"/>
        <w:rPr>
          <w:rFonts w:ascii="Times New Roman" w:hAnsi="Times New Roman" w:cs="Times New Roman"/>
          <w:sz w:val="24"/>
          <w:szCs w:val="24"/>
          <w:lang w:val="sk-SK"/>
        </w:rPr>
      </w:pPr>
    </w:p>
    <w:p w:rsidR="002A520B" w:rsidRPr="00FE4363" w:rsidRDefault="002A520B" w:rsidP="002A520B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4363">
        <w:rPr>
          <w:rFonts w:ascii="Times New Roman" w:hAnsi="Times New Roman" w:cs="Times New Roman"/>
          <w:sz w:val="24"/>
          <w:szCs w:val="24"/>
          <w:lang w:val="sk-SK"/>
        </w:rPr>
        <w:t xml:space="preserve">Liptov leží medzi pohoriami ....................... a ......................... </w:t>
      </w:r>
      <w:r w:rsidR="00FE4363">
        <w:rPr>
          <w:rFonts w:ascii="Times New Roman" w:hAnsi="Times New Roman" w:cs="Times New Roman"/>
          <w:sz w:val="24"/>
          <w:szCs w:val="24"/>
          <w:lang w:val="sk-SK"/>
        </w:rPr>
        <w:t xml:space="preserve">. Preteká tade rieka  </w:t>
      </w:r>
      <w:r w:rsidRPr="00FE4363">
        <w:rPr>
          <w:rFonts w:ascii="Times New Roman" w:hAnsi="Times New Roman" w:cs="Times New Roman"/>
          <w:sz w:val="24"/>
          <w:szCs w:val="24"/>
          <w:lang w:val="sk-SK"/>
        </w:rPr>
        <w:t>................ .</w:t>
      </w:r>
    </w:p>
    <w:p w:rsidR="002A520B" w:rsidRPr="00FE4363" w:rsidRDefault="002A520B" w:rsidP="002A520B">
      <w:pPr>
        <w:pStyle w:val="Odsekzoznamu"/>
        <w:rPr>
          <w:rFonts w:ascii="Times New Roman" w:hAnsi="Times New Roman" w:cs="Times New Roman"/>
          <w:sz w:val="24"/>
          <w:szCs w:val="24"/>
          <w:lang w:val="sk-SK"/>
        </w:rPr>
      </w:pPr>
    </w:p>
    <w:p w:rsidR="002A520B" w:rsidRPr="00FE4363" w:rsidRDefault="002A520B" w:rsidP="002A520B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4363">
        <w:rPr>
          <w:rFonts w:ascii="Times New Roman" w:hAnsi="Times New Roman" w:cs="Times New Roman"/>
          <w:sz w:val="24"/>
          <w:szCs w:val="24"/>
          <w:lang w:val="sk-SK"/>
        </w:rPr>
        <w:t>Na Váhu postavili priehradu .................................................. .</w:t>
      </w:r>
    </w:p>
    <w:p w:rsidR="002A520B" w:rsidRPr="00FE4363" w:rsidRDefault="002A520B" w:rsidP="002A520B">
      <w:pPr>
        <w:pStyle w:val="Odsekzoznamu"/>
        <w:rPr>
          <w:rFonts w:ascii="Times New Roman" w:hAnsi="Times New Roman" w:cs="Times New Roman"/>
          <w:sz w:val="24"/>
          <w:szCs w:val="24"/>
          <w:lang w:val="sk-SK"/>
        </w:rPr>
      </w:pPr>
    </w:p>
    <w:p w:rsidR="002A520B" w:rsidRPr="00FE4363" w:rsidRDefault="002A520B" w:rsidP="002A520B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4363">
        <w:rPr>
          <w:rFonts w:ascii="Times New Roman" w:hAnsi="Times New Roman" w:cs="Times New Roman"/>
          <w:sz w:val="24"/>
          <w:szCs w:val="24"/>
          <w:lang w:val="sk-SK"/>
        </w:rPr>
        <w:t>Mestá Liptova sú(3): ................................................................................................................. .</w:t>
      </w:r>
    </w:p>
    <w:p w:rsidR="002A520B" w:rsidRPr="00FE4363" w:rsidRDefault="002A520B" w:rsidP="002A520B">
      <w:pPr>
        <w:pStyle w:val="Odsekzoznamu"/>
        <w:rPr>
          <w:rFonts w:ascii="Times New Roman" w:hAnsi="Times New Roman" w:cs="Times New Roman"/>
          <w:sz w:val="24"/>
          <w:szCs w:val="24"/>
          <w:lang w:val="sk-SK"/>
        </w:rPr>
      </w:pPr>
    </w:p>
    <w:p w:rsidR="002A520B" w:rsidRPr="00FE4363" w:rsidRDefault="002A520B" w:rsidP="002A520B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4363">
        <w:rPr>
          <w:rFonts w:ascii="Times New Roman" w:hAnsi="Times New Roman" w:cs="Times New Roman"/>
          <w:sz w:val="24"/>
          <w:szCs w:val="24"/>
          <w:lang w:val="sk-SK"/>
        </w:rPr>
        <w:t>Podčiarkni názvy miest, ktoré ležia pri Váhu:</w:t>
      </w:r>
    </w:p>
    <w:p w:rsidR="002A520B" w:rsidRPr="00FE4363" w:rsidRDefault="002A520B" w:rsidP="002A520B">
      <w:pPr>
        <w:pStyle w:val="Odsekzoznamu"/>
        <w:rPr>
          <w:rFonts w:ascii="Times New Roman" w:hAnsi="Times New Roman" w:cs="Times New Roman"/>
          <w:sz w:val="24"/>
          <w:szCs w:val="24"/>
          <w:lang w:val="sk-SK"/>
        </w:rPr>
      </w:pPr>
    </w:p>
    <w:p w:rsidR="002A520B" w:rsidRPr="00FE4363" w:rsidRDefault="002A520B" w:rsidP="002A520B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4363">
        <w:rPr>
          <w:rFonts w:ascii="Times New Roman" w:hAnsi="Times New Roman" w:cs="Times New Roman"/>
          <w:sz w:val="24"/>
          <w:szCs w:val="24"/>
          <w:lang w:val="sk-SK"/>
        </w:rPr>
        <w:t>Liptovský Mikuláš, Dolný Kubín, Ružomberok, Turčianske Teplice, Žilina</w:t>
      </w:r>
    </w:p>
    <w:p w:rsidR="002A520B" w:rsidRPr="00FE4363" w:rsidRDefault="002A520B" w:rsidP="002A520B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2A520B" w:rsidRPr="00FE4363" w:rsidRDefault="002A520B" w:rsidP="002A520B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4363">
        <w:rPr>
          <w:rFonts w:ascii="Times New Roman" w:hAnsi="Times New Roman" w:cs="Times New Roman"/>
          <w:sz w:val="24"/>
          <w:szCs w:val="24"/>
          <w:lang w:val="sk-SK"/>
        </w:rPr>
        <w:t>Zoraď mestá od severu na juh: Liptovský Mikuláš, Dolný Kubín, Námestovo, Turčianske Teplice.</w:t>
      </w:r>
    </w:p>
    <w:p w:rsidR="002A520B" w:rsidRPr="00FE4363" w:rsidRDefault="002A520B" w:rsidP="002A520B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2A520B" w:rsidRPr="00FE4363" w:rsidRDefault="002A520B" w:rsidP="002A520B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4363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</w:t>
      </w:r>
      <w:r w:rsidR="00FE4363">
        <w:rPr>
          <w:rFonts w:ascii="Times New Roman" w:hAnsi="Times New Roman" w:cs="Times New Roman"/>
          <w:sz w:val="24"/>
          <w:szCs w:val="24"/>
          <w:lang w:val="sk-SK"/>
        </w:rPr>
        <w:t>...............................</w:t>
      </w:r>
    </w:p>
    <w:p w:rsidR="002A520B" w:rsidRPr="00FE4363" w:rsidRDefault="002A520B" w:rsidP="002A520B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2A520B" w:rsidRPr="00FE4363" w:rsidRDefault="002A520B" w:rsidP="002A520B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4363">
        <w:rPr>
          <w:rFonts w:ascii="Times New Roman" w:hAnsi="Times New Roman" w:cs="Times New Roman"/>
          <w:sz w:val="24"/>
          <w:szCs w:val="24"/>
          <w:lang w:val="sk-SK"/>
        </w:rPr>
        <w:t>Prečiarkni, čo sem nepatrí a prečo.</w:t>
      </w:r>
    </w:p>
    <w:p w:rsidR="002A520B" w:rsidRPr="00FE4363" w:rsidRDefault="002A520B" w:rsidP="002A520B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2A520B" w:rsidRPr="00FE4363" w:rsidRDefault="002A520B" w:rsidP="002A520B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4363">
        <w:rPr>
          <w:rFonts w:ascii="Times New Roman" w:hAnsi="Times New Roman" w:cs="Times New Roman"/>
          <w:sz w:val="24"/>
          <w:szCs w:val="24"/>
          <w:lang w:val="sk-SK"/>
        </w:rPr>
        <w:t>Žilina, Martin, Dolný Kubín, Nitra, Liptovský Mikuláš. Prečo? ............................................</w:t>
      </w:r>
    </w:p>
    <w:p w:rsidR="002A520B" w:rsidRDefault="002A520B" w:rsidP="00FE4363">
      <w:pPr>
        <w:spacing w:line="240" w:lineRule="auto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</w:p>
    <w:p w:rsidR="00FE4363" w:rsidRDefault="00FE4363" w:rsidP="00FE4363">
      <w:pPr>
        <w:spacing w:line="240" w:lineRule="auto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</w:p>
    <w:p w:rsidR="00FE4363" w:rsidRDefault="00FE4363" w:rsidP="00FE4363">
      <w:pPr>
        <w:spacing w:line="240" w:lineRule="auto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</w:p>
    <w:p w:rsidR="00FE4363" w:rsidRDefault="00FE4363" w:rsidP="00FE4363">
      <w:pPr>
        <w:spacing w:line="240" w:lineRule="auto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</w:p>
    <w:p w:rsidR="00FE4363" w:rsidRDefault="00FE4363" w:rsidP="00FE4363">
      <w:pPr>
        <w:spacing w:line="240" w:lineRule="auto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</w:p>
    <w:p w:rsidR="00FE4363" w:rsidRDefault="00FE4363" w:rsidP="00FE4363">
      <w:pPr>
        <w:spacing w:line="240" w:lineRule="auto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</w:p>
    <w:p w:rsidR="00FE4363" w:rsidRDefault="00FE4363" w:rsidP="00FE4363">
      <w:pPr>
        <w:spacing w:line="240" w:lineRule="auto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</w:p>
    <w:p w:rsidR="00FE4363" w:rsidRDefault="00FE4363" w:rsidP="00FE4363">
      <w:pPr>
        <w:spacing w:line="240" w:lineRule="auto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</w:p>
    <w:p w:rsidR="00FE4363" w:rsidRDefault="00FE4363" w:rsidP="00FE4363">
      <w:pPr>
        <w:spacing w:line="240" w:lineRule="auto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</w:p>
    <w:p w:rsidR="00FE4363" w:rsidRDefault="00FE4363" w:rsidP="00FE4363">
      <w:pPr>
        <w:spacing w:line="240" w:lineRule="auto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</w:p>
    <w:p w:rsidR="00FE4363" w:rsidRDefault="00FE4363" w:rsidP="00FE4363">
      <w:pPr>
        <w:spacing w:line="240" w:lineRule="auto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</w:p>
    <w:p w:rsidR="00FE4363" w:rsidRPr="00FE4363" w:rsidRDefault="00FE4363" w:rsidP="00FE4363">
      <w:pPr>
        <w:spacing w:line="240" w:lineRule="auto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</w:p>
    <w:p w:rsidR="00FE4363" w:rsidRPr="00FE4363" w:rsidRDefault="00FE4363" w:rsidP="00FE4363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FE4363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lastRenderedPageBreak/>
        <w:t>Odpovede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 a pomôcka</w:t>
      </w:r>
      <w:r w:rsidRPr="00FE4363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:</w:t>
      </w:r>
    </w:p>
    <w:p w:rsidR="00FE4363" w:rsidRPr="00FE4363" w:rsidRDefault="00FE4363" w:rsidP="00FE4363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FE4363" w:rsidRPr="00FE4363" w:rsidRDefault="00FE4363" w:rsidP="00FE4363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FE4363">
        <w:rPr>
          <w:rFonts w:ascii="Times New Roman" w:hAnsi="Times New Roman" w:cs="Times New Roman"/>
          <w:sz w:val="24"/>
          <w:szCs w:val="24"/>
          <w:lang w:val="sk-SK"/>
        </w:rPr>
        <w:t xml:space="preserve">Prevažnú časť stredného Slovenska tvoria </w:t>
      </w:r>
      <w:r w:rsidRPr="00FE4363">
        <w:rPr>
          <w:rFonts w:ascii="Times New Roman" w:hAnsi="Times New Roman" w:cs="Times New Roman"/>
          <w:i/>
          <w:sz w:val="24"/>
          <w:szCs w:val="24"/>
          <w:lang w:val="sk-SK"/>
        </w:rPr>
        <w:t>pohoria .</w:t>
      </w:r>
    </w:p>
    <w:p w:rsidR="00FE4363" w:rsidRPr="00FE4363" w:rsidRDefault="00FE4363" w:rsidP="00FE4363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FE4363" w:rsidRPr="00FE4363" w:rsidRDefault="00FE4363" w:rsidP="00FE4363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4363">
        <w:rPr>
          <w:rFonts w:ascii="Times New Roman" w:hAnsi="Times New Roman" w:cs="Times New Roman"/>
          <w:sz w:val="24"/>
          <w:szCs w:val="24"/>
          <w:lang w:val="sk-SK"/>
        </w:rPr>
        <w:t xml:space="preserve">Napíš aspoň 3 z nich: </w:t>
      </w:r>
    </w:p>
    <w:p w:rsidR="00FE4363" w:rsidRPr="00FE4363" w:rsidRDefault="00FE4363" w:rsidP="00FE4363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FE4363" w:rsidRPr="00FE4363" w:rsidRDefault="00FE4363" w:rsidP="00FE4363">
      <w:pPr>
        <w:pStyle w:val="Odsekzoznamu"/>
        <w:spacing w:line="240" w:lineRule="auto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FE4363">
        <w:rPr>
          <w:rFonts w:ascii="Times New Roman" w:hAnsi="Times New Roman" w:cs="Times New Roman"/>
          <w:i/>
          <w:sz w:val="24"/>
          <w:szCs w:val="24"/>
          <w:lang w:val="sk-SK"/>
        </w:rPr>
        <w:t>Veľká Fatra, Malá Fatra, Nízke Tatry, Kysucké Beskydy, Oravské Beskydy, Poľana...</w:t>
      </w:r>
    </w:p>
    <w:p w:rsidR="00FE4363" w:rsidRPr="00FE4363" w:rsidRDefault="00FE4363" w:rsidP="00FE4363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FE4363" w:rsidRPr="00FE4363" w:rsidRDefault="00FE4363" w:rsidP="00FE4363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FE4363">
        <w:rPr>
          <w:rFonts w:ascii="Times New Roman" w:hAnsi="Times New Roman" w:cs="Times New Roman"/>
          <w:sz w:val="24"/>
          <w:szCs w:val="24"/>
          <w:lang w:val="sk-SK"/>
        </w:rPr>
        <w:t xml:space="preserve">Na juhu stredného Slovenska sa rozprestiera </w:t>
      </w:r>
      <w:r w:rsidRPr="00FE4363">
        <w:rPr>
          <w:rFonts w:ascii="Times New Roman" w:hAnsi="Times New Roman" w:cs="Times New Roman"/>
          <w:i/>
          <w:sz w:val="24"/>
          <w:szCs w:val="24"/>
          <w:lang w:val="sk-SK"/>
        </w:rPr>
        <w:t>Juhoslovenská (Ipeľská ) kotlina.</w:t>
      </w:r>
    </w:p>
    <w:p w:rsidR="00FE4363" w:rsidRPr="00FE4363" w:rsidRDefault="00FE4363" w:rsidP="00FE4363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FE4363" w:rsidRPr="00FE4363" w:rsidRDefault="00FE4363" w:rsidP="00FE4363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FE4363">
        <w:rPr>
          <w:rFonts w:ascii="Times New Roman" w:hAnsi="Times New Roman" w:cs="Times New Roman"/>
          <w:sz w:val="24"/>
          <w:szCs w:val="24"/>
          <w:lang w:val="sk-SK"/>
        </w:rPr>
        <w:t xml:space="preserve">Cez stredné Slovensko pretekajú rieky (3): </w:t>
      </w:r>
      <w:r w:rsidRPr="00FE4363">
        <w:rPr>
          <w:rFonts w:ascii="Times New Roman" w:hAnsi="Times New Roman" w:cs="Times New Roman"/>
          <w:i/>
          <w:sz w:val="24"/>
          <w:szCs w:val="24"/>
          <w:lang w:val="sk-SK"/>
        </w:rPr>
        <w:t>Váh, Hron, Ipeľ, Orava, Turiec...</w:t>
      </w:r>
    </w:p>
    <w:p w:rsidR="00FE4363" w:rsidRPr="00FE4363" w:rsidRDefault="00FE4363" w:rsidP="00FE4363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FE4363" w:rsidRPr="00FE4363" w:rsidRDefault="00FE4363" w:rsidP="00FE4363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4363">
        <w:rPr>
          <w:rFonts w:ascii="Times New Roman" w:hAnsi="Times New Roman" w:cs="Times New Roman"/>
          <w:sz w:val="24"/>
          <w:szCs w:val="24"/>
          <w:lang w:val="sk-SK"/>
        </w:rPr>
        <w:t xml:space="preserve">Cez </w:t>
      </w:r>
      <w:r w:rsidRPr="00FE4363">
        <w:rPr>
          <w:rFonts w:ascii="Times New Roman" w:hAnsi="Times New Roman" w:cs="Times New Roman"/>
          <w:i/>
          <w:sz w:val="24"/>
          <w:szCs w:val="24"/>
          <w:lang w:val="sk-SK"/>
        </w:rPr>
        <w:t>Žilinskú</w:t>
      </w:r>
      <w:r w:rsidRPr="00FE4363">
        <w:rPr>
          <w:rFonts w:ascii="Times New Roman" w:hAnsi="Times New Roman" w:cs="Times New Roman"/>
          <w:sz w:val="24"/>
          <w:szCs w:val="24"/>
          <w:lang w:val="sk-SK"/>
        </w:rPr>
        <w:t xml:space="preserve"> kotlinu a mesto Žilina tečie rieka </w:t>
      </w:r>
      <w:r w:rsidRPr="00FE4363">
        <w:rPr>
          <w:rFonts w:ascii="Times New Roman" w:hAnsi="Times New Roman" w:cs="Times New Roman"/>
          <w:i/>
          <w:sz w:val="24"/>
          <w:szCs w:val="24"/>
          <w:lang w:val="sk-SK"/>
        </w:rPr>
        <w:t>Váh</w:t>
      </w:r>
      <w:r w:rsidRPr="00FE4363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FE4363" w:rsidRPr="00FE4363" w:rsidRDefault="00FE4363" w:rsidP="00FE4363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FE4363" w:rsidRPr="00FE4363" w:rsidRDefault="00FE4363" w:rsidP="00FE4363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4363">
        <w:rPr>
          <w:rFonts w:ascii="Times New Roman" w:hAnsi="Times New Roman" w:cs="Times New Roman"/>
          <w:sz w:val="24"/>
          <w:szCs w:val="24"/>
          <w:lang w:val="sk-SK"/>
        </w:rPr>
        <w:t xml:space="preserve">Kysuce sa nachádzajú na </w:t>
      </w:r>
      <w:r w:rsidRPr="00FE4363">
        <w:rPr>
          <w:rFonts w:ascii="Times New Roman" w:hAnsi="Times New Roman" w:cs="Times New Roman"/>
          <w:i/>
          <w:sz w:val="24"/>
          <w:szCs w:val="24"/>
          <w:lang w:val="sk-SK"/>
        </w:rPr>
        <w:t>severozápade</w:t>
      </w:r>
      <w:r w:rsidRPr="00FE4363">
        <w:rPr>
          <w:rFonts w:ascii="Times New Roman" w:hAnsi="Times New Roman" w:cs="Times New Roman"/>
          <w:sz w:val="24"/>
          <w:szCs w:val="24"/>
          <w:lang w:val="sk-SK"/>
        </w:rPr>
        <w:t xml:space="preserve"> Slovenska pri hraniciach s </w:t>
      </w:r>
      <w:r w:rsidRPr="00FE4363">
        <w:rPr>
          <w:rFonts w:ascii="Times New Roman" w:hAnsi="Times New Roman" w:cs="Times New Roman"/>
          <w:i/>
          <w:sz w:val="24"/>
          <w:szCs w:val="24"/>
          <w:lang w:val="sk-SK"/>
        </w:rPr>
        <w:t>Českom a Poľskom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FE4363" w:rsidRPr="00FE4363" w:rsidRDefault="00FE4363" w:rsidP="00FE4363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FE4363" w:rsidRPr="00FE4363" w:rsidRDefault="00FE4363" w:rsidP="00FE4363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4363">
        <w:rPr>
          <w:rFonts w:ascii="Times New Roman" w:hAnsi="Times New Roman" w:cs="Times New Roman"/>
          <w:sz w:val="24"/>
          <w:szCs w:val="24"/>
          <w:lang w:val="sk-SK"/>
        </w:rPr>
        <w:t xml:space="preserve">Medzi pohoriami Malá Fatra a Veľká Fatra je </w:t>
      </w:r>
      <w:r w:rsidRPr="00FE4363">
        <w:rPr>
          <w:rFonts w:ascii="Times New Roman" w:hAnsi="Times New Roman" w:cs="Times New Roman"/>
          <w:i/>
          <w:sz w:val="24"/>
          <w:szCs w:val="24"/>
          <w:lang w:val="sk-SK"/>
        </w:rPr>
        <w:t>Turčianska</w:t>
      </w:r>
      <w:r w:rsidRPr="00FE4363">
        <w:rPr>
          <w:rFonts w:ascii="Times New Roman" w:hAnsi="Times New Roman" w:cs="Times New Roman"/>
          <w:sz w:val="24"/>
          <w:szCs w:val="24"/>
          <w:lang w:val="sk-SK"/>
        </w:rPr>
        <w:t xml:space="preserve"> kotlina. Leží tam aj </w:t>
      </w:r>
    </w:p>
    <w:p w:rsidR="00FE4363" w:rsidRPr="00FE4363" w:rsidRDefault="00FE4363" w:rsidP="00FE4363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FE4363" w:rsidRPr="00FE4363" w:rsidRDefault="00FE4363" w:rsidP="00FE4363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4363">
        <w:rPr>
          <w:rFonts w:ascii="Times New Roman" w:hAnsi="Times New Roman" w:cs="Times New Roman"/>
          <w:sz w:val="24"/>
          <w:szCs w:val="24"/>
          <w:lang w:val="sk-SK"/>
        </w:rPr>
        <w:t xml:space="preserve">mesto </w:t>
      </w:r>
      <w:r w:rsidRPr="00FE4363">
        <w:rPr>
          <w:rFonts w:ascii="Times New Roman" w:hAnsi="Times New Roman" w:cs="Times New Roman"/>
          <w:i/>
          <w:sz w:val="24"/>
          <w:szCs w:val="24"/>
          <w:lang w:val="sk-SK"/>
        </w:rPr>
        <w:t>Martin,</w:t>
      </w:r>
      <w:r w:rsidRPr="00FE4363">
        <w:rPr>
          <w:rFonts w:ascii="Times New Roman" w:hAnsi="Times New Roman" w:cs="Times New Roman"/>
          <w:sz w:val="24"/>
          <w:szCs w:val="24"/>
          <w:lang w:val="sk-SK"/>
        </w:rPr>
        <w:t xml:space="preserve"> ktoré nazývajú aj mestom Matice slovenskej.</w:t>
      </w:r>
    </w:p>
    <w:p w:rsidR="00FE4363" w:rsidRPr="00FE4363" w:rsidRDefault="00FE4363" w:rsidP="00FE4363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FE4363" w:rsidRPr="00FE4363" w:rsidRDefault="00FE4363" w:rsidP="00FE4363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4363">
        <w:rPr>
          <w:rFonts w:ascii="Times New Roman" w:hAnsi="Times New Roman" w:cs="Times New Roman"/>
          <w:sz w:val="24"/>
          <w:szCs w:val="24"/>
          <w:lang w:val="sk-SK"/>
        </w:rPr>
        <w:t xml:space="preserve">Rieka Váh tečie cez pohoria Malá </w:t>
      </w:r>
      <w:r w:rsidRPr="00FE4363">
        <w:rPr>
          <w:rFonts w:ascii="Times New Roman" w:hAnsi="Times New Roman" w:cs="Times New Roman"/>
          <w:i/>
          <w:sz w:val="24"/>
          <w:szCs w:val="24"/>
          <w:lang w:val="sk-SK"/>
        </w:rPr>
        <w:t>Fatra</w:t>
      </w:r>
      <w:r w:rsidRPr="00FE4363">
        <w:rPr>
          <w:rFonts w:ascii="Times New Roman" w:hAnsi="Times New Roman" w:cs="Times New Roman"/>
          <w:sz w:val="24"/>
          <w:szCs w:val="24"/>
          <w:lang w:val="sk-SK"/>
        </w:rPr>
        <w:t xml:space="preserve"> a Veľká </w:t>
      </w:r>
      <w:r w:rsidRPr="00FE4363">
        <w:rPr>
          <w:rFonts w:ascii="Times New Roman" w:hAnsi="Times New Roman" w:cs="Times New Roman"/>
          <w:i/>
          <w:sz w:val="24"/>
          <w:szCs w:val="24"/>
          <w:lang w:val="sk-SK"/>
        </w:rPr>
        <w:t>Fatra</w:t>
      </w:r>
      <w:r w:rsidRPr="00FE4363">
        <w:rPr>
          <w:rFonts w:ascii="Times New Roman" w:hAnsi="Times New Roman" w:cs="Times New Roman"/>
          <w:sz w:val="24"/>
          <w:szCs w:val="24"/>
          <w:lang w:val="sk-SK"/>
        </w:rPr>
        <w:t xml:space="preserve">. V obidvoch pohoriach sú </w:t>
      </w:r>
    </w:p>
    <w:p w:rsidR="00FE4363" w:rsidRPr="00FE4363" w:rsidRDefault="00FE4363" w:rsidP="00FE4363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FE4363" w:rsidRPr="00FE4363" w:rsidRDefault="00FE4363" w:rsidP="00FE4363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4363">
        <w:rPr>
          <w:rFonts w:ascii="Times New Roman" w:hAnsi="Times New Roman" w:cs="Times New Roman"/>
          <w:sz w:val="24"/>
          <w:szCs w:val="24"/>
          <w:lang w:val="sk-SK"/>
        </w:rPr>
        <w:t xml:space="preserve">národné </w:t>
      </w:r>
      <w:r w:rsidRPr="00FE4363">
        <w:rPr>
          <w:rFonts w:ascii="Times New Roman" w:hAnsi="Times New Roman" w:cs="Times New Roman"/>
          <w:i/>
          <w:sz w:val="24"/>
          <w:szCs w:val="24"/>
          <w:lang w:val="sk-SK"/>
        </w:rPr>
        <w:t>parky</w:t>
      </w:r>
      <w:r w:rsidRPr="00FE4363">
        <w:rPr>
          <w:rFonts w:ascii="Times New Roman" w:hAnsi="Times New Roman" w:cs="Times New Roman"/>
          <w:sz w:val="24"/>
          <w:szCs w:val="24"/>
          <w:lang w:val="sk-SK"/>
        </w:rPr>
        <w:t xml:space="preserve"> .</w:t>
      </w:r>
    </w:p>
    <w:p w:rsidR="00FE4363" w:rsidRPr="00FE4363" w:rsidRDefault="00FE4363" w:rsidP="00FE4363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FE4363" w:rsidRPr="00FE4363" w:rsidRDefault="00FE4363" w:rsidP="00FE4363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4363">
        <w:rPr>
          <w:rFonts w:ascii="Times New Roman" w:hAnsi="Times New Roman" w:cs="Times New Roman"/>
          <w:sz w:val="24"/>
          <w:szCs w:val="24"/>
          <w:lang w:val="sk-SK"/>
        </w:rPr>
        <w:t xml:space="preserve">Na </w:t>
      </w:r>
      <w:r w:rsidRPr="00FE4363">
        <w:rPr>
          <w:rFonts w:ascii="Times New Roman" w:hAnsi="Times New Roman" w:cs="Times New Roman"/>
          <w:i/>
          <w:sz w:val="24"/>
          <w:szCs w:val="24"/>
          <w:lang w:val="sk-SK"/>
        </w:rPr>
        <w:t>severe</w:t>
      </w:r>
      <w:r w:rsidRPr="00FE4363">
        <w:rPr>
          <w:rFonts w:ascii="Times New Roman" w:hAnsi="Times New Roman" w:cs="Times New Roman"/>
          <w:sz w:val="24"/>
          <w:szCs w:val="24"/>
          <w:lang w:val="sk-SK"/>
        </w:rPr>
        <w:t xml:space="preserve"> Slovenska pri hraniciach s </w:t>
      </w:r>
      <w:r w:rsidRPr="00FE4363">
        <w:rPr>
          <w:rFonts w:ascii="Times New Roman" w:hAnsi="Times New Roman" w:cs="Times New Roman"/>
          <w:i/>
          <w:sz w:val="24"/>
          <w:szCs w:val="24"/>
          <w:lang w:val="sk-SK"/>
        </w:rPr>
        <w:t>Poľskom</w:t>
      </w:r>
      <w:r w:rsidRPr="00FE4363">
        <w:rPr>
          <w:rFonts w:ascii="Times New Roman" w:hAnsi="Times New Roman" w:cs="Times New Roman"/>
          <w:sz w:val="24"/>
          <w:szCs w:val="24"/>
          <w:lang w:val="sk-SK"/>
        </w:rPr>
        <w:t xml:space="preserve"> je Orava. Preteká ňou rieka </w:t>
      </w:r>
      <w:r w:rsidRPr="00FE4363">
        <w:rPr>
          <w:rFonts w:ascii="Times New Roman" w:hAnsi="Times New Roman" w:cs="Times New Roman"/>
          <w:i/>
          <w:sz w:val="24"/>
          <w:szCs w:val="24"/>
          <w:lang w:val="sk-SK"/>
        </w:rPr>
        <w:t xml:space="preserve">Orava </w:t>
      </w:r>
      <w:r w:rsidRPr="00FE4363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FE4363" w:rsidRPr="00FE4363" w:rsidRDefault="00FE4363" w:rsidP="00FE4363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FE4363" w:rsidRPr="00FE4363" w:rsidRDefault="00FE4363" w:rsidP="00FE4363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FE4363">
        <w:rPr>
          <w:rFonts w:ascii="Times New Roman" w:hAnsi="Times New Roman" w:cs="Times New Roman"/>
          <w:sz w:val="24"/>
          <w:szCs w:val="24"/>
          <w:lang w:val="sk-SK"/>
        </w:rPr>
        <w:t xml:space="preserve">Pri Námestove vybudovali </w:t>
      </w:r>
      <w:r w:rsidRPr="00FE4363">
        <w:rPr>
          <w:rFonts w:ascii="Times New Roman" w:hAnsi="Times New Roman" w:cs="Times New Roman"/>
          <w:i/>
          <w:sz w:val="24"/>
          <w:szCs w:val="24"/>
          <w:lang w:val="sk-SK"/>
        </w:rPr>
        <w:t>vodnú nádrž Orava (Oravskú priehradu) .</w:t>
      </w:r>
    </w:p>
    <w:p w:rsidR="00FE4363" w:rsidRPr="00FE4363" w:rsidRDefault="00FE4363" w:rsidP="00FE4363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FE4363" w:rsidRPr="00FE4363" w:rsidRDefault="00FE4363" w:rsidP="00FE4363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4363">
        <w:rPr>
          <w:rFonts w:ascii="Times New Roman" w:hAnsi="Times New Roman" w:cs="Times New Roman"/>
          <w:sz w:val="24"/>
          <w:szCs w:val="24"/>
          <w:lang w:val="sk-SK"/>
        </w:rPr>
        <w:t xml:space="preserve">Mestá na Orave sú (4): </w:t>
      </w:r>
      <w:r w:rsidRPr="00FE4363">
        <w:rPr>
          <w:rFonts w:ascii="Times New Roman" w:hAnsi="Times New Roman" w:cs="Times New Roman"/>
          <w:i/>
          <w:sz w:val="24"/>
          <w:szCs w:val="24"/>
          <w:lang w:val="sk-SK"/>
        </w:rPr>
        <w:t>Námestovo, Dolný Kubín, Trstená, Tvrdošín.</w:t>
      </w:r>
      <w:r w:rsidRPr="00FE436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FE4363" w:rsidRPr="00FE4363" w:rsidRDefault="00FE4363" w:rsidP="00FE4363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FE4363" w:rsidRPr="00FE4363" w:rsidRDefault="00FE4363" w:rsidP="00FE4363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FE4363">
        <w:rPr>
          <w:rFonts w:ascii="Times New Roman" w:hAnsi="Times New Roman" w:cs="Times New Roman"/>
          <w:sz w:val="24"/>
          <w:szCs w:val="24"/>
          <w:lang w:val="sk-SK"/>
        </w:rPr>
        <w:t xml:space="preserve">Liptov leží medzi pohoriami </w:t>
      </w:r>
      <w:r w:rsidRPr="00FE4363">
        <w:rPr>
          <w:rFonts w:ascii="Times New Roman" w:hAnsi="Times New Roman" w:cs="Times New Roman"/>
          <w:i/>
          <w:sz w:val="24"/>
          <w:szCs w:val="24"/>
          <w:lang w:val="sk-SK"/>
        </w:rPr>
        <w:t>Tatry a Nízke Tatry</w:t>
      </w:r>
      <w:r w:rsidRPr="00FE4363">
        <w:rPr>
          <w:rFonts w:ascii="Times New Roman" w:hAnsi="Times New Roman" w:cs="Times New Roman"/>
          <w:sz w:val="24"/>
          <w:szCs w:val="24"/>
          <w:lang w:val="sk-SK"/>
        </w:rPr>
        <w:t xml:space="preserve">. Preteká tade rieka </w:t>
      </w:r>
      <w:r w:rsidRPr="00FE4363">
        <w:rPr>
          <w:rFonts w:ascii="Times New Roman" w:hAnsi="Times New Roman" w:cs="Times New Roman"/>
          <w:i/>
          <w:sz w:val="24"/>
          <w:szCs w:val="24"/>
          <w:lang w:val="sk-SK"/>
        </w:rPr>
        <w:t>Váh .</w:t>
      </w:r>
    </w:p>
    <w:p w:rsidR="00FE4363" w:rsidRPr="00FE4363" w:rsidRDefault="00FE4363" w:rsidP="00FE4363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FE4363" w:rsidRPr="00FE4363" w:rsidRDefault="00FE4363" w:rsidP="00FE4363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FE4363">
        <w:rPr>
          <w:rFonts w:ascii="Times New Roman" w:hAnsi="Times New Roman" w:cs="Times New Roman"/>
          <w:sz w:val="24"/>
          <w:szCs w:val="24"/>
          <w:lang w:val="sk-SK"/>
        </w:rPr>
        <w:t xml:space="preserve">Na Váhu postavili priehradu </w:t>
      </w:r>
      <w:r w:rsidRPr="00FE4363">
        <w:rPr>
          <w:rFonts w:ascii="Times New Roman" w:hAnsi="Times New Roman" w:cs="Times New Roman"/>
          <w:i/>
          <w:sz w:val="24"/>
          <w:szCs w:val="24"/>
          <w:lang w:val="sk-SK"/>
        </w:rPr>
        <w:t>Liptovská Mara .</w:t>
      </w:r>
    </w:p>
    <w:p w:rsidR="00FE4363" w:rsidRPr="00FE4363" w:rsidRDefault="00FE4363" w:rsidP="00FE4363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FE4363" w:rsidRPr="00FE4363" w:rsidRDefault="00FE4363" w:rsidP="00FE4363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FE4363">
        <w:rPr>
          <w:rFonts w:ascii="Times New Roman" w:hAnsi="Times New Roman" w:cs="Times New Roman"/>
          <w:sz w:val="24"/>
          <w:szCs w:val="24"/>
          <w:lang w:val="sk-SK"/>
        </w:rPr>
        <w:t xml:space="preserve">Mestá Liptova sú(3): </w:t>
      </w:r>
      <w:r w:rsidRPr="00FE4363">
        <w:rPr>
          <w:rFonts w:ascii="Times New Roman" w:hAnsi="Times New Roman" w:cs="Times New Roman"/>
          <w:i/>
          <w:sz w:val="24"/>
          <w:szCs w:val="24"/>
          <w:lang w:val="sk-SK"/>
        </w:rPr>
        <w:t>Liptovský Mikuláš, Liptovský Hrádok, Ružomberok</w:t>
      </w:r>
    </w:p>
    <w:p w:rsidR="00FE4363" w:rsidRPr="00FE4363" w:rsidRDefault="00FE4363" w:rsidP="00FE4363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FE4363" w:rsidRPr="00FE4363" w:rsidRDefault="00FE4363" w:rsidP="00FE4363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4363">
        <w:rPr>
          <w:rFonts w:ascii="Times New Roman" w:hAnsi="Times New Roman" w:cs="Times New Roman"/>
          <w:sz w:val="24"/>
          <w:szCs w:val="24"/>
          <w:lang w:val="sk-SK"/>
        </w:rPr>
        <w:t>Podčiarkni názvy miest, ktoré ležia pri Váhu:</w:t>
      </w:r>
    </w:p>
    <w:p w:rsidR="00FE4363" w:rsidRPr="00FE4363" w:rsidRDefault="00FE4363" w:rsidP="00FE4363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FE4363" w:rsidRPr="00FE4363" w:rsidRDefault="00FE4363" w:rsidP="00FE4363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4363">
        <w:rPr>
          <w:rFonts w:ascii="Times New Roman" w:hAnsi="Times New Roman" w:cs="Times New Roman"/>
          <w:sz w:val="24"/>
          <w:szCs w:val="24"/>
          <w:u w:val="single"/>
          <w:lang w:val="sk-SK"/>
        </w:rPr>
        <w:t>Liptovský Mikuláš</w:t>
      </w:r>
      <w:r w:rsidRPr="00FE4363">
        <w:rPr>
          <w:rFonts w:ascii="Times New Roman" w:hAnsi="Times New Roman" w:cs="Times New Roman"/>
          <w:sz w:val="24"/>
          <w:szCs w:val="24"/>
          <w:lang w:val="sk-SK"/>
        </w:rPr>
        <w:t xml:space="preserve">, Dolný Kubín, </w:t>
      </w:r>
      <w:r w:rsidRPr="00FE4363">
        <w:rPr>
          <w:rFonts w:ascii="Times New Roman" w:hAnsi="Times New Roman" w:cs="Times New Roman"/>
          <w:sz w:val="24"/>
          <w:szCs w:val="24"/>
          <w:u w:val="single"/>
          <w:lang w:val="sk-SK"/>
        </w:rPr>
        <w:t>Ružomberok</w:t>
      </w:r>
      <w:r w:rsidRPr="00FE4363">
        <w:rPr>
          <w:rFonts w:ascii="Times New Roman" w:hAnsi="Times New Roman" w:cs="Times New Roman"/>
          <w:sz w:val="24"/>
          <w:szCs w:val="24"/>
          <w:lang w:val="sk-SK"/>
        </w:rPr>
        <w:t xml:space="preserve">, Turčianske Teplice, </w:t>
      </w:r>
      <w:r w:rsidRPr="00FE4363">
        <w:rPr>
          <w:rFonts w:ascii="Times New Roman" w:hAnsi="Times New Roman" w:cs="Times New Roman"/>
          <w:sz w:val="24"/>
          <w:szCs w:val="24"/>
          <w:u w:val="single"/>
          <w:lang w:val="sk-SK"/>
        </w:rPr>
        <w:t>Žilina</w:t>
      </w:r>
    </w:p>
    <w:p w:rsidR="00FE4363" w:rsidRPr="00FE4363" w:rsidRDefault="00FE4363" w:rsidP="00FE4363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FE4363" w:rsidRPr="00FE4363" w:rsidRDefault="00FE4363" w:rsidP="00FE4363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FE4363">
        <w:rPr>
          <w:rFonts w:ascii="Times New Roman" w:hAnsi="Times New Roman" w:cs="Times New Roman"/>
          <w:sz w:val="24"/>
          <w:szCs w:val="24"/>
          <w:lang w:val="sk-SK"/>
        </w:rPr>
        <w:t xml:space="preserve">Zoraď mestá od severu na juh: Liptovský Mikuláš, Dolný Kubín, Námestovo, Turčianske Teplice.  </w:t>
      </w:r>
      <w:r w:rsidRPr="00FE4363">
        <w:rPr>
          <w:rFonts w:ascii="Times New Roman" w:hAnsi="Times New Roman" w:cs="Times New Roman"/>
          <w:i/>
          <w:sz w:val="24"/>
          <w:szCs w:val="24"/>
          <w:lang w:val="sk-SK"/>
        </w:rPr>
        <w:t>Námestovo, Dolný Kubín, Liptovský Mikuláš, Turčianske Teplice</w:t>
      </w:r>
    </w:p>
    <w:p w:rsidR="00FE4363" w:rsidRPr="00FE4363" w:rsidRDefault="00FE4363" w:rsidP="00FE4363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FE4363" w:rsidRPr="00FE4363" w:rsidRDefault="00FE4363" w:rsidP="00FE4363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4363">
        <w:rPr>
          <w:rFonts w:ascii="Times New Roman" w:hAnsi="Times New Roman" w:cs="Times New Roman"/>
          <w:sz w:val="24"/>
          <w:szCs w:val="24"/>
          <w:lang w:val="sk-SK"/>
        </w:rPr>
        <w:t>Prečiarkni, čo sem nepatrí a prečo.</w:t>
      </w:r>
    </w:p>
    <w:p w:rsidR="00FE4363" w:rsidRPr="00FE4363" w:rsidRDefault="00FE4363" w:rsidP="00FE4363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FE4363" w:rsidRPr="00FE4363" w:rsidRDefault="00FE4363" w:rsidP="00FE4363">
      <w:pPr>
        <w:pStyle w:val="Odsekzoznamu"/>
        <w:spacing w:line="240" w:lineRule="auto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FE4363">
        <w:rPr>
          <w:rFonts w:ascii="Times New Roman" w:hAnsi="Times New Roman" w:cs="Times New Roman"/>
          <w:sz w:val="24"/>
          <w:szCs w:val="24"/>
          <w:lang w:val="sk-SK"/>
        </w:rPr>
        <w:t xml:space="preserve">Žilina, Martin, Dolný Kubín, </w:t>
      </w:r>
      <w:r w:rsidRPr="00FE4363">
        <w:rPr>
          <w:rFonts w:ascii="Times New Roman" w:hAnsi="Times New Roman" w:cs="Times New Roman"/>
          <w:i/>
          <w:sz w:val="24"/>
          <w:szCs w:val="24"/>
          <w:u w:val="single"/>
          <w:lang w:val="sk-SK"/>
        </w:rPr>
        <w:t>Nitra</w:t>
      </w:r>
      <w:r w:rsidRPr="00FE4363">
        <w:rPr>
          <w:rFonts w:ascii="Times New Roman" w:hAnsi="Times New Roman" w:cs="Times New Roman"/>
          <w:i/>
          <w:sz w:val="24"/>
          <w:szCs w:val="24"/>
          <w:lang w:val="sk-SK"/>
        </w:rPr>
        <w:t>,</w:t>
      </w:r>
      <w:r w:rsidRPr="00FE4363">
        <w:rPr>
          <w:rFonts w:ascii="Times New Roman" w:hAnsi="Times New Roman" w:cs="Times New Roman"/>
          <w:sz w:val="24"/>
          <w:szCs w:val="24"/>
          <w:lang w:val="sk-SK"/>
        </w:rPr>
        <w:t xml:space="preserve"> Liptovský Mikuláš. Prečo? </w:t>
      </w:r>
      <w:r w:rsidRPr="00FE4363">
        <w:rPr>
          <w:rFonts w:ascii="Times New Roman" w:hAnsi="Times New Roman" w:cs="Times New Roman"/>
          <w:i/>
          <w:sz w:val="24"/>
          <w:szCs w:val="24"/>
          <w:lang w:val="sk-SK"/>
        </w:rPr>
        <w:t>Leží na západnom Slovensku.</w:t>
      </w:r>
    </w:p>
    <w:p w:rsidR="002A520B" w:rsidRPr="00FE4363" w:rsidRDefault="002A520B" w:rsidP="00FE4363">
      <w:pPr>
        <w:spacing w:line="240" w:lineRule="auto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</w:p>
    <w:sectPr w:rsidR="002A520B" w:rsidRPr="00FE4363" w:rsidSect="009D7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0DE9"/>
    <w:multiLevelType w:val="hybridMultilevel"/>
    <w:tmpl w:val="EDC407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5B6344"/>
    <w:multiLevelType w:val="hybridMultilevel"/>
    <w:tmpl w:val="FFB80340"/>
    <w:lvl w:ilvl="0" w:tplc="320074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F1B51"/>
    <w:rsid w:val="001F1B51"/>
    <w:rsid w:val="002A520B"/>
    <w:rsid w:val="00385EE6"/>
    <w:rsid w:val="0095062E"/>
    <w:rsid w:val="009D25B4"/>
    <w:rsid w:val="009D7AD6"/>
    <w:rsid w:val="00D84578"/>
    <w:rsid w:val="00FE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A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A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520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A520B"/>
    <w:pPr>
      <w:ind w:left="720"/>
      <w:contextualSpacing/>
    </w:pPr>
    <w:rPr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dcterms:created xsi:type="dcterms:W3CDTF">2021-11-15T07:13:00Z</dcterms:created>
  <dcterms:modified xsi:type="dcterms:W3CDTF">2021-11-15T07:55:00Z</dcterms:modified>
</cp:coreProperties>
</file>